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D6" w:rsidRDefault="00B843D6" w:rsidP="00F8474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670523" w:rsidP="00F84746">
      <w:pPr>
        <w:pStyle w:val="AralkYok"/>
      </w:pPr>
      <w:hyperlink r:id="rId6" w:history="1">
        <w:r w:rsidR="00B843D6" w:rsidRPr="00670523">
          <w:rPr>
            <w:rStyle w:val="Kpr"/>
          </w:rPr>
          <w:t>https://www.iskur.gov.tr/sikca-sorulan-sorular/kisa-calisma-odenegi/</w:t>
        </w:r>
      </w:hyperlink>
    </w:p>
    <w:p w:rsidR="00B843D6" w:rsidRPr="00670523" w:rsidRDefault="00B843D6" w:rsidP="00F84746">
      <w:pPr>
        <w:pStyle w:val="AralkYok"/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1.‘‘Kısa çalışma nedir?’’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İşyerindeki çalışma sürelerinin geçici olarak azaltılması veya durdurulması hallerinde, üç ayı aşmamak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üzere sigortalılara çalışamadıkları dönem için gelir desteği sağlayan bir uygulamadır.</w:t>
      </w:r>
    </w:p>
    <w:p w:rsidR="00B843D6" w:rsidRPr="00670523" w:rsidRDefault="00B843D6" w:rsidP="00B843D6">
      <w:pPr>
        <w:pStyle w:val="AralkYok"/>
        <w:ind w:left="1440"/>
        <w:rPr>
          <w:rFonts w:ascii="Calibri" w:eastAsia="Times New Roman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2.‘’Kısa çalışmanın amacı nedir?’’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uygulamasının temel amacı istihdamın korunmasıdır. Kısa çalışma ile çalışılmayan sürelerde işçilere gelir desteği sağlanmaktadır. Aynı zamanda istihdam korunarak, deneyimli personellerin işten çıkarılmasının önüne geçilmektedir</w:t>
      </w:r>
    </w:p>
    <w:p w:rsidR="00B843D6" w:rsidRPr="00670523" w:rsidRDefault="00B843D6" w:rsidP="00B843D6">
      <w:pPr>
        <w:pStyle w:val="AralkYok"/>
        <w:ind w:left="1440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ind w:left="1440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3.‘‘Kısa çalışmadan ne kadar süreyle yararlanılabilir?’’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çalışmanın azami uygulanma süresi üç aydır.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4. ‘‘Kısa çalışma ödeneğine hangi işverenler müracaat edebilir?’’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Covid-19 sebebiyle işyerindeki haftalık çalışma sürelerini geçici olarak en az üçte bir oranında azaltan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veya süreklilik koşulu aranmaksızın işyerinde faaliyetini tamamen veya kısmen en az dört hafta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süreyle durduran işverenler kısa çalışma başvurusu yapılabilir.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FF201D">
      <w:pPr>
        <w:pStyle w:val="AralkYok"/>
        <w:numPr>
          <w:ilvl w:val="0"/>
          <w:numId w:val="74"/>
        </w:numPr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‘‘Kısa çalışmadan yararlanabilmek için faaliyet ne kadar azaltılmalıdır?’’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İşyerindeki haftalık çalışma sürelerinin geçici olarak en az üçte bir oranında azaltılması veya süreklilik</w:t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br/>
        <w:t>koşulu aranmaksızın işyerinde faaliyetin tamamen veya kısmen en az dört hafta süreyle durdurulması</w:t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br/>
        <w:t>gerekmektedir.</w:t>
      </w:r>
    </w:p>
    <w:p w:rsidR="00B843D6" w:rsidRPr="00670523" w:rsidRDefault="00B843D6" w:rsidP="00B843D6">
      <w:pPr>
        <w:pStyle w:val="AralkYok"/>
        <w:ind w:left="720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B843D6" w:rsidRPr="00670523" w:rsidRDefault="00B843D6" w:rsidP="00FF201D">
      <w:pPr>
        <w:pStyle w:val="AralkYok"/>
        <w:numPr>
          <w:ilvl w:val="0"/>
          <w:numId w:val="74"/>
        </w:numPr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‘‘Haftalık çalışma süresinin 1/3 oranında azaltılması ne demektir? ‘‘</w:t>
      </w:r>
    </w:p>
    <w:p w:rsidR="00B843D6" w:rsidRPr="00670523" w:rsidRDefault="00B843D6" w:rsidP="00B843D6">
      <w:pPr>
        <w:pStyle w:val="ListeParagraf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Haftalık çalışma süresinin en az 1/3 oranında azalması, 6 iş günü çalışmanın yapıldığı bir işyerinde 4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gün ve daha az çalışma yapıldığı durumu ifade eder.</w:t>
      </w:r>
    </w:p>
    <w:p w:rsidR="00B843D6" w:rsidRPr="00670523" w:rsidRDefault="00B843D6" w:rsidP="00B843D6">
      <w:pPr>
        <w:pStyle w:val="AralkYok"/>
        <w:ind w:left="1440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7. ‘‘İşyerinde faaliyet tamamen durdu ise kaç kişi için kısa çalışmadan yararlanılabilir?’’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talebinin uygun bulunması hâlinde kısa çalışmaya tabi tutulan işçilerden kısa çalışma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başlama tarihinden önceki 60 gün hizmet akdine tabi olanlardan son 3 yılda 450 gün süreyle prim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ödemiş olanlar ödenekten yararlandırılır.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8. “Daha önce ekonomik sebeplerle kısa çalışmadan yararlanan bir işyeri, koronavirüs nedeni ile de kısa çalışmadan yararlanabilir mi?”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Daha önce farklı bir gerekçeyle kısa çalışmadan yararlanan işyerleri de Covid-19 kapsamında kısa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çalışmadan yararlanabilirler.</w:t>
      </w: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9. “İşyerinin kısa çalışma yapması için asgari çalışan sayısı şartı var mı?”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uygulamasından yararlanmak için asgari çalışan sayısı şartı yoktur.</w:t>
      </w: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lastRenderedPageBreak/>
        <w:t>10. “İşbaşı Eğitim Programından faydalanan bir işveren kısa çalışmadan faydalanabilir mi?”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İşverenler, kısa çalışmadan yararlandıkları dönemde işbaşı eğitim programı kapsamında katılımcı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talebinde bulunamamaktadır. Bununla birlikte, işbaşı eğitim programı devam ederken kısa çalışma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ödeneği başvurusunda bulunan ve kısa çalışma ödeneğine hak kazanan işyerlerinde mevcut işbaşı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eğitim programları devam edebilmektedir. İşverenlerin talepleri doğrultusunda işbaşı eğitim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programlarına ara verilmesi de mümkündür.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11. “Belediyelerin kurmuş oldukları şirketlerde çalışan işçiler kısa çalışmadan yararlanabilirler mi?”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Belediye şirketlerinin talebinin İş Müfettişlerince uygun bulunması ve işçilerinin yasada aranan prim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ödeme şartlarını sağlamaları halinde kısa çalışmadan yararlanabilirler.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12. “Konkordato ilan etmiş bir işveren kısa çalışmadan faydalanabilir mi?”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çalışmadan yararlanmasında konkordato bir engel teşkil etmemektedir.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13. “SGK ve Maliye borcu olan bir işveren, kısa çalışma başvurusunda bulunabilir mi?”</w:t>
      </w: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Evet, SGK ve Maliye borcu kısa çalışma başvurusunu engellememektedir.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14. “Kısa çalışma başvurusu nereye ve nasıl yapılmaktadır?”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İşverenler; gerekli belgeleri bağlı bulundukları İŞKUR biriminin elektronik posta adresine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göndermek suretiyle başvuru yapabilir. Elektronik posta adreslerine </w:t>
      </w:r>
      <w:hyperlink r:id="rId7" w:history="1">
        <w:r w:rsidRPr="00670523">
          <w:rPr>
            <w:rStyle w:val="Kpr"/>
            <w:rFonts w:ascii="Poppins" w:hAnsi="Poppins"/>
            <w:color w:val="337AB7"/>
            <w:spacing w:val="-9"/>
            <w:bdr w:val="none" w:sz="0" w:space="0" w:color="auto" w:frame="1"/>
            <w:shd w:val="clear" w:color="auto" w:fill="FFFFFF"/>
          </w:rPr>
          <w:t>https://www.iskur.gov.tr/</w:t>
        </w:r>
      </w:hyperlink>
      <w:r w:rsidRPr="00670523">
        <w:rPr>
          <w:rFonts w:ascii="Poppins" w:hAnsi="Poppins"/>
          <w:color w:val="000000"/>
          <w:spacing w:val="-9"/>
        </w:rPr>
        <w:br/>
      </w:r>
      <w:hyperlink r:id="rId8" w:history="1">
        <w:r w:rsidRPr="00670523">
          <w:rPr>
            <w:rStyle w:val="Kpr"/>
            <w:rFonts w:ascii="Poppins" w:hAnsi="Poppins"/>
            <w:color w:val="337AB7"/>
            <w:spacing w:val="-9"/>
            <w:bdr w:val="none" w:sz="0" w:space="0" w:color="auto" w:frame="1"/>
            <w:shd w:val="clear" w:color="auto" w:fill="FFFFFF"/>
          </w:rPr>
          <w:t>isveren/kisa-calisma-odenegi/basvuru-icin-gerekli-belgeler-ve-il-iletisim-adresleri/</w:t>
        </w:r>
      </w:hyperlink>
      <w:r w:rsidRPr="00670523">
        <w:rPr>
          <w:rFonts w:ascii="Poppins" w:hAnsi="Poppins"/>
          <w:color w:val="000000"/>
          <w:spacing w:val="-9"/>
          <w:shd w:val="clear" w:color="auto" w:fill="FFFFFF"/>
        </w:rPr>
        <w:t> adresinden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ulaşılabilmektedir. Ayrıca evrakların fiziki ortamda teslimine gerek bulunmamaktadır.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15. “Kısa çalışmaya başvurmak için işyerleri hangi evrakları göndermelidir?”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• Kısa çalışma talep formu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• Kısa çalışma uygulanacak işçi listesi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• Çalışma süresinin azaltıldığını veya faaliyetin kısmen/tamamen durdurulduğunu ortaya koyan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belgeler (örneğin: ücret bordroları, puantaj kayıtları, üretimin, hizmetin ve/veya ihracatın azaldığına,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siparişlerin ve/veya sözleşmelerin iptal edildiğine dair vb. belgeler) ile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• Resmi makamlar tarafından faaliyeti durdurulan işyerleri kapsamında olduğuna dair diğer belgeler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16. “İşverenin kısa çalışma talep formunu imzalaması zorunlu mudur?”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Evet, kısa çalışma talep formu işveren tarafından imzalanmalıdır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17. “Bir işletmede işçi olarak çalışan bir kişi doğrudan kısa çalışma için başvuruda bulunabilir mi?”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Hayır, kısa çalışma başvuruları işverenler tarafından yapılmalıdır.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18. “İşyerinin birden fazla şubesi olması halinde nasıl başvuru yapmalıdır?”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Birden fazla şubesi olan işyerleri her bir şubesi için ayrı ayrı başvuru yapmalıdır. Başvuruların şubelerin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bulunduğu yerdeki İŞKUR birimlerinin e-posta adreslerine yapılması gerekmektedir.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19. “Başvuru yaptıktan sonra süreç nasıl ilerlemektedir? 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İŞKUR’a teslim edilen belgeler İŞKUR birimleri tarafından uygunluk tespiti yapılabilmesi için Aile,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Çalışma ve Sosyal Hizmetler Bakanlığı Rehberlik ve Teftiş Grup Başkanlıklarına gönderilmektedir. Bu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çerçevede, iş müfettişlerince yapılacak uygunluk tespiti sonucu işverene başvurunun yapıldığı aynı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yöntemle İŞKUR tarafından işverenin başvuru yaptığı e-posta adresine bildirilecektir.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20. “İŞKUR’a verilen kısa çalışma yapacak işçi listesinde değişiklik (azaltma, artırma veya isim değiştirme) yapmak mümkün müdür?’’</w:t>
      </w:r>
    </w:p>
    <w:p w:rsidR="000B7F4E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 müfettişlerince uygunluk tespiti tamamlandıktan sonra yeni işçi ve/veya çalışılmayan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sürenin arttırılması için talepte bulunulabilmekle birlikte bu durum yeni bir başvuru olarak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lastRenderedPageBreak/>
        <w:t>değerlendirilmektedir. Ancak, çalışılmayan sürenin azaltılması veya işyerinin tekrar faaliyete başlama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durumlarının İŞKUR’a hızlı bir şekilde bildirimi yeterlidir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21. “İş Müfettişinin yapacağı uygunluk tespiti nedir? 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0B7F4E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İşverenin, kısa çalışma talebinin uygunluğuna ilişkin iş müfettişleri tarafından yapılan inceleme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faaliyetlerini ifade etmektedir. Örneğin Covid-19 salgınından olumsuz etkilenildiğine ilişkin durumun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tespiti anlamını taşımaktadır.</w:t>
      </w:r>
    </w:p>
    <w:p w:rsidR="000B7F4E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22. “Her işçi kısa çalışma ödeneği alacak mı?”</w:t>
      </w:r>
    </w:p>
    <w:p w:rsidR="000B7F4E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İşçilerin ödenekten yararlanabilmesi için;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• İşverenin kısa çalışma talebinin uygun bulunması,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• İşçinin kısa çalışmaya tabi tutulması ve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• Kısa çalışmanın başladığı tarih itibarıyla son 60 gün hizmet akdine tabi olması ve son 3 yılda en az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450 gün süreyle prim ödeme şartlarını taşıması gerekmektedir.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23. “Son 60 gün koşulunun değerlendirilmesinde, eksik prim gün bildirimleri kesintiye sebep olmakta mıdır? ”</w:t>
      </w:r>
    </w:p>
    <w:p w:rsidR="00B843D6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Hizmet akdinin feshinden önceki son 60 günde hizmet akdinin devam etmiş olması yeterlidir. Eksik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gün bildirilmiş olsa bile hizmet akdi bulunması halinde kısa çalışmadan faydalanılabilir.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24. “İşçilerin alacağı ödenek tutarı nedir?”</w:t>
      </w:r>
    </w:p>
    <w:p w:rsidR="000B7F4E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ödeneği tutarı; sigortalının son 12 aylık prime esas kazançları dikkate alınarak hesaplanan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günlük ortalama brüt kazancının %60’ı olarak belirlenir. Bu şekilde hesaplanan kısa çalışma ödeneği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tutarı, aylık asgari ücretin brüt tutarının %150’sini geçemez.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Bu kapsamda, işçilerin çalışmadıkları günler için ödeme yapılacak olup, tamamen faaliyetin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durdurulması halinde 1.752,40 TL ile 4.380,99 TL aralığında kısa çalışma ödeneği ödenebilmektedir.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25. “Kısa çalışma ödeneği işverene mi yoksa çalışanlara mı ödenmektedir?”</w:t>
      </w:r>
    </w:p>
    <w:p w:rsidR="00B843D6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ödeneği, çalışmadığı süreler için işçinin kendisine ödenir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26. “Yabancı işçiler kısa çalışma ödeneği alabilir mi?”</w:t>
      </w:r>
    </w:p>
    <w:p w:rsidR="00B843D6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İşsizlik sigortası primleri ödeyerek çalışmaları ve gerekli şartları taşımaları hâlinde yararlanabilirler.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27. “Kronik hasta ve 65 yaş üstü olan kişiler kısa çalışmadan yararlanabilir mi? ”</w:t>
      </w:r>
    </w:p>
    <w:p w:rsidR="00B843D6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İşyerinde kısa çalışma uygulanabilmesi için gerekli şartları taşıyan işyerlerindeki diğer işçiler gibi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kronik hasta ve 65 yaş üstü olan kişiler de kısa çalışmadan yararlanabilecektir.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28. “Yarım çalışma ödeneğinden faydalanan kişi aynı süre içerisinde kısa çalışma ödeneğinden yararlanabilir mi?”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0B7F4E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Yarım çalışma ödeneğinden yararlanan işçinin işyerinde faaliyeti azaltma şeklinde kısa çalışma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uygulanması halinde, fiilen çalıştığı dönemde yarım çalışma ödeneğinden de yararlanabilir. Ancak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çalışılan günden fazla yarım çalışma ödeneği ödenemez. Bununla birlikte, faaliyetin tamamen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durdurulması halinde sadece kısa çalışma ödeneği ödenir.</w:t>
      </w:r>
    </w:p>
    <w:p w:rsidR="000B7F4E" w:rsidRPr="00670523" w:rsidRDefault="000B7F4E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</w:p>
    <w:p w:rsidR="000B7F4E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29. “Kısa çalışma talebi uygun bulunan bir işyerinde işçiler ne zaman ödenek alır?”</w:t>
      </w:r>
    </w:p>
    <w:p w:rsidR="00B843D6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ödeneği, çalışmadığı süreler için işçinin kendisine ve aylık olarak ödenmektedir.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30. “Kısa çalışmadan yararlandıktan sonra devlete bir borç olacak mıdır?”</w:t>
      </w:r>
    </w:p>
    <w:p w:rsidR="00B843D6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İstihdamı koruma amaçlı olan bu uygulamadan yararlananların devlete herhangi bir borcu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olmayacaktır.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31. “Kısa çalışma uygulaması süresince çalışılmayan günler için primler SGK’ya nasıl bildirilir?”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0B7F4E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ödeneği ödenen dönemde, prim yatırılan günler için ödeme yapılma imkanı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bulunmamaktadır. Kısa çalışma uygulanan işçiler adına çalışılmayan günler için SGK Aylık Prim ve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Hizmet Belgesi ile eksik gün gerekçesinin “18-Kısa Çalışma Ödeneği” olarak bildirilmesi gerekmektedir.</w:t>
      </w:r>
    </w:p>
    <w:p w:rsidR="000B7F4E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32. “Kısa çalışma hak edilen işsizlik ödeneğinden mahsup edilir mi? ”</w:t>
      </w:r>
    </w:p>
    <w:p w:rsidR="00B843D6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ödeneği olarak yapılan ödemeler işsizlik ödeneği süresinden düşülmektedir. Ancak,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mahsup edilip edilmeyeceğini belirlemeye Cumhurbaşkanı yetkilidir.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33. “Kısa çalışma ödeneği alırken rapor ücreti alınabilir mi?”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0B7F4E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ödeneği alındığı dönemde geçici iş göremezlik ödeneğinin başlaması durumunda geçici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iş göremezlik ödeneğine konu olan sağlık raporunun başladığı tarih itibarıyla kısa çalışma ödeneği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durdurulur. Durdurulan dönem için geçici iş göremezlik ödeneği ödenir. İşverenlerin bu durumu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İŞKUR’a bildirmesi gerekmektedir.</w:t>
      </w:r>
    </w:p>
    <w:p w:rsidR="000B7F4E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34. “Kısa çalışma ödeneği alırken sağlık hizmetlerinden yararlanılabilir mi?”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0B7F4E" w:rsidP="00B843D6">
      <w:pPr>
        <w:pStyle w:val="AralkYok"/>
        <w:rPr>
          <w:rFonts w:ascii="Poppins" w:hAnsi="Poppins"/>
          <w:color w:val="000000"/>
          <w:spacing w:val="-9"/>
          <w:shd w:val="clear" w:color="auto" w:fill="FFFFFF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uygulaması süresince işçilerin çalışmadıkları günler için Genel Sağlık Sigortası primleri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İŞKUR tarafından SGK’ya bildirilmekte olup ilgililer ve bakmakla yükümlü olduğu kişiler sağlık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hizmetlerinden faydalanabilir.</w:t>
      </w:r>
    </w:p>
    <w:p w:rsidR="000B7F4E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35. “Kısa çalışma uygulamasının erken sona ermesi veya işçinin işten ayrılması durumunda ne yapılmalıdır?”</w:t>
      </w:r>
    </w:p>
    <w:p w:rsidR="00B843D6" w:rsidRPr="00670523" w:rsidRDefault="000B7F4E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Kısa çalışma ödeneği alanların işe girmesi, yaşlılık aylığı almaya başlaması, herhangi bir sebeple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silâhaltına alınması, herhangi bir kanundan doğan çalışma ödevi nedeniyle işinden ayrılması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hallerinde veya geçici iş göremezlik ödeneğinin başlaması durumunda geçici iş göremezlik ödeneğine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konu olan sağlık raporunun başladığı tarih itibarıyla kısa çalışma ödeneği kesilir.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İşveren, ilan ettiği süreden önce normal faaliyetine başlamaya karar vermesi halinde durumu;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İŞKUR’a, varsa toplu iş sözleşmesi tarafı işçi sendikasına ve işçilere altı işgünü önce yazılı olarak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bildirmek zorundadır. Bildirimde belirtilen tarih itibarıyla kısa çalışma sona erer.</w:t>
      </w: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</w:p>
    <w:p w:rsidR="00B843D6" w:rsidRPr="00670523" w:rsidRDefault="00B843D6" w:rsidP="00B843D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Calibri" w:hAnsi="Calibri"/>
          <w:sz w:val="18"/>
          <w:szCs w:val="18"/>
        </w:rPr>
        <w:t>36. “Kısa çalışma uygulanan sürede işveren işten çıkarma yapabilir mi?”</w:t>
      </w:r>
    </w:p>
    <w:p w:rsidR="00B843D6" w:rsidRDefault="000B7F4E" w:rsidP="00F84746">
      <w:pPr>
        <w:pStyle w:val="AralkYok"/>
        <w:rPr>
          <w:rFonts w:ascii="Calibri" w:hAnsi="Calibri"/>
          <w:sz w:val="18"/>
          <w:szCs w:val="18"/>
        </w:rPr>
      </w:pPr>
      <w:r w:rsidRPr="00670523">
        <w:rPr>
          <w:rFonts w:ascii="Poppins" w:hAnsi="Poppins"/>
          <w:color w:val="000000"/>
          <w:spacing w:val="-9"/>
          <w:shd w:val="clear" w:color="auto" w:fill="FFFFFF"/>
        </w:rPr>
        <w:t>İşyerinde kısa çalışma uygulanan dönemde 4857 sayılı Kanunun 25/II bendinde yer alan sebepler</w:t>
      </w:r>
      <w:r w:rsidRPr="00670523">
        <w:rPr>
          <w:rFonts w:ascii="Poppins" w:hAnsi="Poppins"/>
          <w:color w:val="000000"/>
          <w:spacing w:val="-9"/>
        </w:rPr>
        <w:br/>
      </w:r>
      <w:r w:rsidRPr="00670523">
        <w:rPr>
          <w:rFonts w:ascii="Poppins" w:hAnsi="Poppins"/>
          <w:color w:val="000000"/>
          <w:spacing w:val="-9"/>
          <w:shd w:val="clear" w:color="auto" w:fill="FFFFFF"/>
        </w:rPr>
        <w:t>hariç olmak kaydıyla işveren tarafından işçi çıkarılmaması gerekir.</w:t>
      </w:r>
    </w:p>
    <w:p w:rsidR="00F6503E" w:rsidRDefault="00F6503E" w:rsidP="00F84746">
      <w:pPr>
        <w:pStyle w:val="AralkYok"/>
        <w:rPr>
          <w:rFonts w:ascii="Calibri" w:hAnsi="Calibri"/>
          <w:sz w:val="18"/>
          <w:szCs w:val="18"/>
        </w:rPr>
      </w:pPr>
    </w:p>
    <w:sectPr w:rsidR="00F6503E" w:rsidSect="004740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pt_sansbold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ontAwesome">
    <w:charset w:val="00"/>
    <w:family w:val="auto"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95D"/>
    <w:multiLevelType w:val="multilevel"/>
    <w:tmpl w:val="BF3CE2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52261"/>
    <w:multiLevelType w:val="multilevel"/>
    <w:tmpl w:val="4E5CA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22C27"/>
    <w:multiLevelType w:val="multilevel"/>
    <w:tmpl w:val="3E1C1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79D1"/>
    <w:multiLevelType w:val="multilevel"/>
    <w:tmpl w:val="3C8665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37B75"/>
    <w:multiLevelType w:val="multilevel"/>
    <w:tmpl w:val="376442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17CD5"/>
    <w:multiLevelType w:val="multilevel"/>
    <w:tmpl w:val="9A66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F0EF8"/>
    <w:multiLevelType w:val="multilevel"/>
    <w:tmpl w:val="D332B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3932B0"/>
    <w:multiLevelType w:val="multilevel"/>
    <w:tmpl w:val="6C0C99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55FCE"/>
    <w:multiLevelType w:val="multilevel"/>
    <w:tmpl w:val="583A3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0617D"/>
    <w:multiLevelType w:val="multilevel"/>
    <w:tmpl w:val="A5568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B33A5"/>
    <w:multiLevelType w:val="multilevel"/>
    <w:tmpl w:val="FD7E4D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83A31"/>
    <w:multiLevelType w:val="multilevel"/>
    <w:tmpl w:val="53BC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F2625B"/>
    <w:multiLevelType w:val="multilevel"/>
    <w:tmpl w:val="264CB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4D65F1"/>
    <w:multiLevelType w:val="multilevel"/>
    <w:tmpl w:val="2188B3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8715D0"/>
    <w:multiLevelType w:val="multilevel"/>
    <w:tmpl w:val="F57E73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D22D30"/>
    <w:multiLevelType w:val="multilevel"/>
    <w:tmpl w:val="8822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247938"/>
    <w:multiLevelType w:val="multilevel"/>
    <w:tmpl w:val="4418A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4C339B"/>
    <w:multiLevelType w:val="multilevel"/>
    <w:tmpl w:val="F300EE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AA1947"/>
    <w:multiLevelType w:val="multilevel"/>
    <w:tmpl w:val="D26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5F2461"/>
    <w:multiLevelType w:val="multilevel"/>
    <w:tmpl w:val="CFDA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DF10D6"/>
    <w:multiLevelType w:val="multilevel"/>
    <w:tmpl w:val="40E0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0106F8"/>
    <w:multiLevelType w:val="multilevel"/>
    <w:tmpl w:val="04267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AC5CA3"/>
    <w:multiLevelType w:val="multilevel"/>
    <w:tmpl w:val="383A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BC1FE1"/>
    <w:multiLevelType w:val="multilevel"/>
    <w:tmpl w:val="4BA44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A04C0B"/>
    <w:multiLevelType w:val="multilevel"/>
    <w:tmpl w:val="EBE8D6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C51AD4"/>
    <w:multiLevelType w:val="multilevel"/>
    <w:tmpl w:val="E1B2FB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BF2829"/>
    <w:multiLevelType w:val="multilevel"/>
    <w:tmpl w:val="D02CD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F67AE9"/>
    <w:multiLevelType w:val="multilevel"/>
    <w:tmpl w:val="1004B5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6522FB"/>
    <w:multiLevelType w:val="multilevel"/>
    <w:tmpl w:val="6D086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37087A"/>
    <w:multiLevelType w:val="multilevel"/>
    <w:tmpl w:val="CE94B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7C3887"/>
    <w:multiLevelType w:val="multilevel"/>
    <w:tmpl w:val="9BE40A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9E39B2"/>
    <w:multiLevelType w:val="multilevel"/>
    <w:tmpl w:val="67CC92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FB6519"/>
    <w:multiLevelType w:val="multilevel"/>
    <w:tmpl w:val="6718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5B33FF7"/>
    <w:multiLevelType w:val="multilevel"/>
    <w:tmpl w:val="2F1CA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882063"/>
    <w:multiLevelType w:val="multilevel"/>
    <w:tmpl w:val="5CD248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9531B0"/>
    <w:multiLevelType w:val="multilevel"/>
    <w:tmpl w:val="B8040E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C56292"/>
    <w:multiLevelType w:val="multilevel"/>
    <w:tmpl w:val="72B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327749"/>
    <w:multiLevelType w:val="multilevel"/>
    <w:tmpl w:val="DD6AE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9901AA"/>
    <w:multiLevelType w:val="multilevel"/>
    <w:tmpl w:val="1630A6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5F151F"/>
    <w:multiLevelType w:val="multilevel"/>
    <w:tmpl w:val="EBB87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6F42A5"/>
    <w:multiLevelType w:val="multilevel"/>
    <w:tmpl w:val="CC10F6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345A30"/>
    <w:multiLevelType w:val="multilevel"/>
    <w:tmpl w:val="64243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60007A"/>
    <w:multiLevelType w:val="multilevel"/>
    <w:tmpl w:val="E0D84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7E7CF8"/>
    <w:multiLevelType w:val="multilevel"/>
    <w:tmpl w:val="12905A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647EDD"/>
    <w:multiLevelType w:val="multilevel"/>
    <w:tmpl w:val="7E9CB3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0FB6BAA"/>
    <w:multiLevelType w:val="multilevel"/>
    <w:tmpl w:val="4698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1403B07"/>
    <w:multiLevelType w:val="multilevel"/>
    <w:tmpl w:val="ED7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5847B0"/>
    <w:multiLevelType w:val="multilevel"/>
    <w:tmpl w:val="BC102C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0E133C"/>
    <w:multiLevelType w:val="multilevel"/>
    <w:tmpl w:val="255480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E32385"/>
    <w:multiLevelType w:val="multilevel"/>
    <w:tmpl w:val="BAF4C4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704023F"/>
    <w:multiLevelType w:val="multilevel"/>
    <w:tmpl w:val="CD387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977641E"/>
    <w:multiLevelType w:val="multilevel"/>
    <w:tmpl w:val="27C4E8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9814D5"/>
    <w:multiLevelType w:val="multilevel"/>
    <w:tmpl w:val="D19873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947064"/>
    <w:multiLevelType w:val="multilevel"/>
    <w:tmpl w:val="0CF46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E384D3C"/>
    <w:multiLevelType w:val="hybridMultilevel"/>
    <w:tmpl w:val="D6B4526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8B1E2A"/>
    <w:multiLevelType w:val="multilevel"/>
    <w:tmpl w:val="E376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4F4D05"/>
    <w:multiLevelType w:val="multilevel"/>
    <w:tmpl w:val="1AD6D9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2297BD2"/>
    <w:multiLevelType w:val="multilevel"/>
    <w:tmpl w:val="16E801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BB79BD"/>
    <w:multiLevelType w:val="multilevel"/>
    <w:tmpl w:val="4EE06C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C93123"/>
    <w:multiLevelType w:val="multilevel"/>
    <w:tmpl w:val="A1B8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2C218F"/>
    <w:multiLevelType w:val="multilevel"/>
    <w:tmpl w:val="5E926C4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232FAA"/>
    <w:multiLevelType w:val="multilevel"/>
    <w:tmpl w:val="9BB8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DDB29FE"/>
    <w:multiLevelType w:val="multilevel"/>
    <w:tmpl w:val="6DA009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C13949"/>
    <w:multiLevelType w:val="multilevel"/>
    <w:tmpl w:val="DFFC4D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EC53AD7"/>
    <w:multiLevelType w:val="multilevel"/>
    <w:tmpl w:val="21F8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9B4961"/>
    <w:multiLevelType w:val="multilevel"/>
    <w:tmpl w:val="A8F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3BD657D"/>
    <w:multiLevelType w:val="multilevel"/>
    <w:tmpl w:val="795C64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51E5E64"/>
    <w:multiLevelType w:val="multilevel"/>
    <w:tmpl w:val="E55ED5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6CF2E65"/>
    <w:multiLevelType w:val="multilevel"/>
    <w:tmpl w:val="3B9672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7247EC6"/>
    <w:multiLevelType w:val="multilevel"/>
    <w:tmpl w:val="776E3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383F61"/>
    <w:multiLevelType w:val="multilevel"/>
    <w:tmpl w:val="5F4C3A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9894C8B"/>
    <w:multiLevelType w:val="multilevel"/>
    <w:tmpl w:val="7486C5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B7E51B9"/>
    <w:multiLevelType w:val="multilevel"/>
    <w:tmpl w:val="ECEE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194F91"/>
    <w:multiLevelType w:val="multilevel"/>
    <w:tmpl w:val="733C6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</w:num>
  <w:num w:numId="2">
    <w:abstractNumId w:val="20"/>
  </w:num>
  <w:num w:numId="3">
    <w:abstractNumId w:val="32"/>
  </w:num>
  <w:num w:numId="4">
    <w:abstractNumId w:val="45"/>
  </w:num>
  <w:num w:numId="5">
    <w:abstractNumId w:val="35"/>
  </w:num>
  <w:num w:numId="6">
    <w:abstractNumId w:val="43"/>
  </w:num>
  <w:num w:numId="7">
    <w:abstractNumId w:val="62"/>
  </w:num>
  <w:num w:numId="8">
    <w:abstractNumId w:val="71"/>
  </w:num>
  <w:num w:numId="9">
    <w:abstractNumId w:val="72"/>
  </w:num>
  <w:num w:numId="10">
    <w:abstractNumId w:val="11"/>
  </w:num>
  <w:num w:numId="11">
    <w:abstractNumId w:val="0"/>
  </w:num>
  <w:num w:numId="12">
    <w:abstractNumId w:val="7"/>
  </w:num>
  <w:num w:numId="13">
    <w:abstractNumId w:val="19"/>
  </w:num>
  <w:num w:numId="14">
    <w:abstractNumId w:val="69"/>
  </w:num>
  <w:num w:numId="15">
    <w:abstractNumId w:val="40"/>
  </w:num>
  <w:num w:numId="16">
    <w:abstractNumId w:val="16"/>
  </w:num>
  <w:num w:numId="17">
    <w:abstractNumId w:val="73"/>
  </w:num>
  <w:num w:numId="18">
    <w:abstractNumId w:val="60"/>
  </w:num>
  <w:num w:numId="19">
    <w:abstractNumId w:val="42"/>
  </w:num>
  <w:num w:numId="20">
    <w:abstractNumId w:val="15"/>
  </w:num>
  <w:num w:numId="21">
    <w:abstractNumId w:val="49"/>
  </w:num>
  <w:num w:numId="22">
    <w:abstractNumId w:val="67"/>
  </w:num>
  <w:num w:numId="23">
    <w:abstractNumId w:val="59"/>
  </w:num>
  <w:num w:numId="24">
    <w:abstractNumId w:val="37"/>
  </w:num>
  <w:num w:numId="25">
    <w:abstractNumId w:val="6"/>
  </w:num>
  <w:num w:numId="26">
    <w:abstractNumId w:val="2"/>
  </w:num>
  <w:num w:numId="27">
    <w:abstractNumId w:val="21"/>
  </w:num>
  <w:num w:numId="28">
    <w:abstractNumId w:val="12"/>
  </w:num>
  <w:num w:numId="29">
    <w:abstractNumId w:val="23"/>
  </w:num>
  <w:num w:numId="30">
    <w:abstractNumId w:val="31"/>
  </w:num>
  <w:num w:numId="31">
    <w:abstractNumId w:val="48"/>
  </w:num>
  <w:num w:numId="32">
    <w:abstractNumId w:val="3"/>
  </w:num>
  <w:num w:numId="33">
    <w:abstractNumId w:val="13"/>
  </w:num>
  <w:num w:numId="34">
    <w:abstractNumId w:val="9"/>
  </w:num>
  <w:num w:numId="35">
    <w:abstractNumId w:val="5"/>
  </w:num>
  <w:num w:numId="36">
    <w:abstractNumId w:val="22"/>
  </w:num>
  <w:num w:numId="37">
    <w:abstractNumId w:val="55"/>
  </w:num>
  <w:num w:numId="38">
    <w:abstractNumId w:val="57"/>
  </w:num>
  <w:num w:numId="39">
    <w:abstractNumId w:val="39"/>
  </w:num>
  <w:num w:numId="40">
    <w:abstractNumId w:val="4"/>
  </w:num>
  <w:num w:numId="41">
    <w:abstractNumId w:val="47"/>
  </w:num>
  <w:num w:numId="42">
    <w:abstractNumId w:val="66"/>
  </w:num>
  <w:num w:numId="43">
    <w:abstractNumId w:val="24"/>
  </w:num>
  <w:num w:numId="44">
    <w:abstractNumId w:val="8"/>
  </w:num>
  <w:num w:numId="45">
    <w:abstractNumId w:val="64"/>
  </w:num>
  <w:num w:numId="46">
    <w:abstractNumId w:val="36"/>
  </w:num>
  <w:num w:numId="47">
    <w:abstractNumId w:val="28"/>
  </w:num>
  <w:num w:numId="48">
    <w:abstractNumId w:val="27"/>
  </w:num>
  <w:num w:numId="49">
    <w:abstractNumId w:val="50"/>
  </w:num>
  <w:num w:numId="50">
    <w:abstractNumId w:val="30"/>
  </w:num>
  <w:num w:numId="51">
    <w:abstractNumId w:val="44"/>
  </w:num>
  <w:num w:numId="52">
    <w:abstractNumId w:val="68"/>
  </w:num>
  <w:num w:numId="53">
    <w:abstractNumId w:val="56"/>
  </w:num>
  <w:num w:numId="54">
    <w:abstractNumId w:val="10"/>
  </w:num>
  <w:num w:numId="55">
    <w:abstractNumId w:val="53"/>
  </w:num>
  <w:num w:numId="56">
    <w:abstractNumId w:val="61"/>
  </w:num>
  <w:num w:numId="57">
    <w:abstractNumId w:val="51"/>
  </w:num>
  <w:num w:numId="58">
    <w:abstractNumId w:val="29"/>
  </w:num>
  <w:num w:numId="59">
    <w:abstractNumId w:val="33"/>
  </w:num>
  <w:num w:numId="60">
    <w:abstractNumId w:val="41"/>
  </w:num>
  <w:num w:numId="61">
    <w:abstractNumId w:val="26"/>
  </w:num>
  <w:num w:numId="62">
    <w:abstractNumId w:val="14"/>
  </w:num>
  <w:num w:numId="63">
    <w:abstractNumId w:val="70"/>
  </w:num>
  <w:num w:numId="64">
    <w:abstractNumId w:val="63"/>
  </w:num>
  <w:num w:numId="65">
    <w:abstractNumId w:val="34"/>
  </w:num>
  <w:num w:numId="66">
    <w:abstractNumId w:val="25"/>
  </w:num>
  <w:num w:numId="67">
    <w:abstractNumId w:val="1"/>
  </w:num>
  <w:num w:numId="68">
    <w:abstractNumId w:val="17"/>
  </w:num>
  <w:num w:numId="69">
    <w:abstractNumId w:val="52"/>
  </w:num>
  <w:num w:numId="70">
    <w:abstractNumId w:val="38"/>
  </w:num>
  <w:num w:numId="71">
    <w:abstractNumId w:val="58"/>
  </w:num>
  <w:num w:numId="72">
    <w:abstractNumId w:val="46"/>
  </w:num>
  <w:num w:numId="73">
    <w:abstractNumId w:val="18"/>
  </w:num>
  <w:num w:numId="74">
    <w:abstractNumId w:val="5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66"/>
    <w:rsid w:val="00003540"/>
    <w:rsid w:val="00006B33"/>
    <w:rsid w:val="0001210B"/>
    <w:rsid w:val="00016071"/>
    <w:rsid w:val="00021AC7"/>
    <w:rsid w:val="000236F8"/>
    <w:rsid w:val="000243E0"/>
    <w:rsid w:val="0003072F"/>
    <w:rsid w:val="000426A8"/>
    <w:rsid w:val="0004452D"/>
    <w:rsid w:val="00044712"/>
    <w:rsid w:val="00044F6B"/>
    <w:rsid w:val="000471C3"/>
    <w:rsid w:val="00047C1C"/>
    <w:rsid w:val="000507BE"/>
    <w:rsid w:val="00050AEE"/>
    <w:rsid w:val="00050D5C"/>
    <w:rsid w:val="00054AAB"/>
    <w:rsid w:val="00054F02"/>
    <w:rsid w:val="000558F0"/>
    <w:rsid w:val="000572B5"/>
    <w:rsid w:val="00060397"/>
    <w:rsid w:val="00060AED"/>
    <w:rsid w:val="00061884"/>
    <w:rsid w:val="00061DF1"/>
    <w:rsid w:val="000622B4"/>
    <w:rsid w:val="00065747"/>
    <w:rsid w:val="000671C5"/>
    <w:rsid w:val="00072E5F"/>
    <w:rsid w:val="00077E35"/>
    <w:rsid w:val="00081E5F"/>
    <w:rsid w:val="000916DE"/>
    <w:rsid w:val="00091D6D"/>
    <w:rsid w:val="00095695"/>
    <w:rsid w:val="0009657C"/>
    <w:rsid w:val="00097E87"/>
    <w:rsid w:val="000A5175"/>
    <w:rsid w:val="000B11E3"/>
    <w:rsid w:val="000B57C0"/>
    <w:rsid w:val="000B7F4E"/>
    <w:rsid w:val="000C543A"/>
    <w:rsid w:val="000C54E6"/>
    <w:rsid w:val="000C7D4C"/>
    <w:rsid w:val="000D1FED"/>
    <w:rsid w:val="000D63A8"/>
    <w:rsid w:val="000E0EF1"/>
    <w:rsid w:val="000E6E14"/>
    <w:rsid w:val="000F1534"/>
    <w:rsid w:val="000F66B6"/>
    <w:rsid w:val="000F7B93"/>
    <w:rsid w:val="0010089D"/>
    <w:rsid w:val="00101499"/>
    <w:rsid w:val="00101DCC"/>
    <w:rsid w:val="001038AA"/>
    <w:rsid w:val="00103F2E"/>
    <w:rsid w:val="00106866"/>
    <w:rsid w:val="001069DD"/>
    <w:rsid w:val="0010764F"/>
    <w:rsid w:val="00111055"/>
    <w:rsid w:val="00113EB0"/>
    <w:rsid w:val="00114A9A"/>
    <w:rsid w:val="0011621E"/>
    <w:rsid w:val="00126AEE"/>
    <w:rsid w:val="0013017E"/>
    <w:rsid w:val="001310D9"/>
    <w:rsid w:val="00132966"/>
    <w:rsid w:val="00133E7B"/>
    <w:rsid w:val="001353AE"/>
    <w:rsid w:val="00144D79"/>
    <w:rsid w:val="00145C24"/>
    <w:rsid w:val="001477F5"/>
    <w:rsid w:val="00150A7D"/>
    <w:rsid w:val="00154927"/>
    <w:rsid w:val="00156333"/>
    <w:rsid w:val="0016015D"/>
    <w:rsid w:val="00160CD6"/>
    <w:rsid w:val="00162A36"/>
    <w:rsid w:val="001701D4"/>
    <w:rsid w:val="00175454"/>
    <w:rsid w:val="00176AA8"/>
    <w:rsid w:val="00176CB7"/>
    <w:rsid w:val="001772DE"/>
    <w:rsid w:val="0018024E"/>
    <w:rsid w:val="0018089A"/>
    <w:rsid w:val="00184E2F"/>
    <w:rsid w:val="0018557A"/>
    <w:rsid w:val="001857E8"/>
    <w:rsid w:val="001919D2"/>
    <w:rsid w:val="00192536"/>
    <w:rsid w:val="00193AF3"/>
    <w:rsid w:val="00194472"/>
    <w:rsid w:val="0019500F"/>
    <w:rsid w:val="001A0CED"/>
    <w:rsid w:val="001A143F"/>
    <w:rsid w:val="001A30B6"/>
    <w:rsid w:val="001A43E7"/>
    <w:rsid w:val="001A68A7"/>
    <w:rsid w:val="001A7805"/>
    <w:rsid w:val="001A7FAD"/>
    <w:rsid w:val="001B6171"/>
    <w:rsid w:val="001B69C9"/>
    <w:rsid w:val="001B7110"/>
    <w:rsid w:val="001B7191"/>
    <w:rsid w:val="001B742A"/>
    <w:rsid w:val="001C0DCC"/>
    <w:rsid w:val="001C6009"/>
    <w:rsid w:val="001D5384"/>
    <w:rsid w:val="001D7264"/>
    <w:rsid w:val="001D7E51"/>
    <w:rsid w:val="001E0593"/>
    <w:rsid w:val="001E15FB"/>
    <w:rsid w:val="001E49F8"/>
    <w:rsid w:val="001E522B"/>
    <w:rsid w:val="001E6909"/>
    <w:rsid w:val="001F0372"/>
    <w:rsid w:val="001F093C"/>
    <w:rsid w:val="001F78CC"/>
    <w:rsid w:val="00205F67"/>
    <w:rsid w:val="00206645"/>
    <w:rsid w:val="0020714D"/>
    <w:rsid w:val="00211812"/>
    <w:rsid w:val="00215BAA"/>
    <w:rsid w:val="002173FD"/>
    <w:rsid w:val="002176C6"/>
    <w:rsid w:val="00220C3A"/>
    <w:rsid w:val="00221CBF"/>
    <w:rsid w:val="00225FE3"/>
    <w:rsid w:val="002303C1"/>
    <w:rsid w:val="002332A0"/>
    <w:rsid w:val="0023744D"/>
    <w:rsid w:val="00241EF1"/>
    <w:rsid w:val="00242089"/>
    <w:rsid w:val="0025073E"/>
    <w:rsid w:val="00253659"/>
    <w:rsid w:val="002539C8"/>
    <w:rsid w:val="00253DEE"/>
    <w:rsid w:val="00255968"/>
    <w:rsid w:val="00260566"/>
    <w:rsid w:val="002636F8"/>
    <w:rsid w:val="0026388A"/>
    <w:rsid w:val="00265488"/>
    <w:rsid w:val="0026599A"/>
    <w:rsid w:val="0027093D"/>
    <w:rsid w:val="0027329C"/>
    <w:rsid w:val="002744F3"/>
    <w:rsid w:val="002812D4"/>
    <w:rsid w:val="00284790"/>
    <w:rsid w:val="00294137"/>
    <w:rsid w:val="002949D6"/>
    <w:rsid w:val="002949F4"/>
    <w:rsid w:val="00295B47"/>
    <w:rsid w:val="002968B2"/>
    <w:rsid w:val="002A000D"/>
    <w:rsid w:val="002A3AF1"/>
    <w:rsid w:val="002B1758"/>
    <w:rsid w:val="002B28FF"/>
    <w:rsid w:val="002B4CA4"/>
    <w:rsid w:val="002B53C1"/>
    <w:rsid w:val="002C07EF"/>
    <w:rsid w:val="002C346B"/>
    <w:rsid w:val="002C5315"/>
    <w:rsid w:val="002C5B1D"/>
    <w:rsid w:val="002C5E2F"/>
    <w:rsid w:val="002D4CF1"/>
    <w:rsid w:val="002D5A3A"/>
    <w:rsid w:val="002D75F4"/>
    <w:rsid w:val="002E18D8"/>
    <w:rsid w:val="002E2F1B"/>
    <w:rsid w:val="002F0E0B"/>
    <w:rsid w:val="002F2942"/>
    <w:rsid w:val="002F406A"/>
    <w:rsid w:val="002F47B7"/>
    <w:rsid w:val="002F584D"/>
    <w:rsid w:val="002F6BDB"/>
    <w:rsid w:val="003000C3"/>
    <w:rsid w:val="00303735"/>
    <w:rsid w:val="00310557"/>
    <w:rsid w:val="00313E7B"/>
    <w:rsid w:val="003143B6"/>
    <w:rsid w:val="003149F9"/>
    <w:rsid w:val="00314FBF"/>
    <w:rsid w:val="00315405"/>
    <w:rsid w:val="003160F3"/>
    <w:rsid w:val="00316141"/>
    <w:rsid w:val="0032111F"/>
    <w:rsid w:val="0032374A"/>
    <w:rsid w:val="00326E8A"/>
    <w:rsid w:val="00332C4A"/>
    <w:rsid w:val="003350E5"/>
    <w:rsid w:val="00335940"/>
    <w:rsid w:val="00335CC2"/>
    <w:rsid w:val="0033635B"/>
    <w:rsid w:val="00336BC3"/>
    <w:rsid w:val="003415D1"/>
    <w:rsid w:val="0034224C"/>
    <w:rsid w:val="00344E6F"/>
    <w:rsid w:val="003510E9"/>
    <w:rsid w:val="00354B53"/>
    <w:rsid w:val="00354D08"/>
    <w:rsid w:val="00355DF7"/>
    <w:rsid w:val="00363CAD"/>
    <w:rsid w:val="0036478A"/>
    <w:rsid w:val="00365A77"/>
    <w:rsid w:val="00365AB3"/>
    <w:rsid w:val="00375C5F"/>
    <w:rsid w:val="003763C8"/>
    <w:rsid w:val="003776B8"/>
    <w:rsid w:val="00381383"/>
    <w:rsid w:val="00382856"/>
    <w:rsid w:val="00383C48"/>
    <w:rsid w:val="00385F44"/>
    <w:rsid w:val="003902F1"/>
    <w:rsid w:val="0039040F"/>
    <w:rsid w:val="0039072F"/>
    <w:rsid w:val="00390D30"/>
    <w:rsid w:val="00391B03"/>
    <w:rsid w:val="003922E0"/>
    <w:rsid w:val="00394B43"/>
    <w:rsid w:val="00396C10"/>
    <w:rsid w:val="003979B7"/>
    <w:rsid w:val="003A0037"/>
    <w:rsid w:val="003A1927"/>
    <w:rsid w:val="003A5119"/>
    <w:rsid w:val="003A5513"/>
    <w:rsid w:val="003B3BF4"/>
    <w:rsid w:val="003C0301"/>
    <w:rsid w:val="003C7E69"/>
    <w:rsid w:val="003D1DDE"/>
    <w:rsid w:val="003D27CF"/>
    <w:rsid w:val="003D3E75"/>
    <w:rsid w:val="003D588D"/>
    <w:rsid w:val="003E0851"/>
    <w:rsid w:val="003E5588"/>
    <w:rsid w:val="003F2CB4"/>
    <w:rsid w:val="00402553"/>
    <w:rsid w:val="00404DA7"/>
    <w:rsid w:val="00407179"/>
    <w:rsid w:val="0040797E"/>
    <w:rsid w:val="0041069E"/>
    <w:rsid w:val="00411941"/>
    <w:rsid w:val="00415DD2"/>
    <w:rsid w:val="00426F03"/>
    <w:rsid w:val="0042753B"/>
    <w:rsid w:val="004301BA"/>
    <w:rsid w:val="0043152E"/>
    <w:rsid w:val="00432E1C"/>
    <w:rsid w:val="004457D0"/>
    <w:rsid w:val="004547E0"/>
    <w:rsid w:val="00456131"/>
    <w:rsid w:val="0045727D"/>
    <w:rsid w:val="00457817"/>
    <w:rsid w:val="004605BF"/>
    <w:rsid w:val="00461C98"/>
    <w:rsid w:val="00467380"/>
    <w:rsid w:val="004673C2"/>
    <w:rsid w:val="00470787"/>
    <w:rsid w:val="00471BB6"/>
    <w:rsid w:val="004740AD"/>
    <w:rsid w:val="0047550F"/>
    <w:rsid w:val="004756B0"/>
    <w:rsid w:val="00480181"/>
    <w:rsid w:val="004833AB"/>
    <w:rsid w:val="00483FC7"/>
    <w:rsid w:val="0048420B"/>
    <w:rsid w:val="00484B02"/>
    <w:rsid w:val="00487292"/>
    <w:rsid w:val="00492473"/>
    <w:rsid w:val="00496492"/>
    <w:rsid w:val="004A2771"/>
    <w:rsid w:val="004A382D"/>
    <w:rsid w:val="004A6CC4"/>
    <w:rsid w:val="004B170D"/>
    <w:rsid w:val="004B72FC"/>
    <w:rsid w:val="004C1987"/>
    <w:rsid w:val="004C417B"/>
    <w:rsid w:val="004C7A74"/>
    <w:rsid w:val="004D0D73"/>
    <w:rsid w:val="004D2A25"/>
    <w:rsid w:val="004D3823"/>
    <w:rsid w:val="004D6BA6"/>
    <w:rsid w:val="004D6F46"/>
    <w:rsid w:val="004E026D"/>
    <w:rsid w:val="004E0798"/>
    <w:rsid w:val="004E2F0A"/>
    <w:rsid w:val="004E3212"/>
    <w:rsid w:val="004E5429"/>
    <w:rsid w:val="004E7DC1"/>
    <w:rsid w:val="004F1F91"/>
    <w:rsid w:val="004F3322"/>
    <w:rsid w:val="004F4E1A"/>
    <w:rsid w:val="004F6E67"/>
    <w:rsid w:val="004F7211"/>
    <w:rsid w:val="005047C5"/>
    <w:rsid w:val="005120F3"/>
    <w:rsid w:val="0051355B"/>
    <w:rsid w:val="005212EA"/>
    <w:rsid w:val="00521DEF"/>
    <w:rsid w:val="00522AED"/>
    <w:rsid w:val="00522EDC"/>
    <w:rsid w:val="00530B32"/>
    <w:rsid w:val="00533C15"/>
    <w:rsid w:val="005357F9"/>
    <w:rsid w:val="00535BBF"/>
    <w:rsid w:val="00540559"/>
    <w:rsid w:val="00543FFA"/>
    <w:rsid w:val="005458EE"/>
    <w:rsid w:val="00546B5C"/>
    <w:rsid w:val="00546D11"/>
    <w:rsid w:val="00546F0E"/>
    <w:rsid w:val="0055121D"/>
    <w:rsid w:val="00554089"/>
    <w:rsid w:val="00556840"/>
    <w:rsid w:val="005630A4"/>
    <w:rsid w:val="00564A40"/>
    <w:rsid w:val="00570066"/>
    <w:rsid w:val="00570091"/>
    <w:rsid w:val="00575CF4"/>
    <w:rsid w:val="00576EE4"/>
    <w:rsid w:val="00581277"/>
    <w:rsid w:val="005820D0"/>
    <w:rsid w:val="0058294E"/>
    <w:rsid w:val="00583E49"/>
    <w:rsid w:val="00586E3A"/>
    <w:rsid w:val="00592EC1"/>
    <w:rsid w:val="00593B36"/>
    <w:rsid w:val="005A562F"/>
    <w:rsid w:val="005A5A17"/>
    <w:rsid w:val="005A5E03"/>
    <w:rsid w:val="005B1CA2"/>
    <w:rsid w:val="005B3FCB"/>
    <w:rsid w:val="005B4BD7"/>
    <w:rsid w:val="005B6B15"/>
    <w:rsid w:val="005C2A7D"/>
    <w:rsid w:val="005C62D3"/>
    <w:rsid w:val="005C7E50"/>
    <w:rsid w:val="005D077D"/>
    <w:rsid w:val="005D0CDE"/>
    <w:rsid w:val="005D23E7"/>
    <w:rsid w:val="005D3000"/>
    <w:rsid w:val="005D34A0"/>
    <w:rsid w:val="005D4995"/>
    <w:rsid w:val="005D618C"/>
    <w:rsid w:val="005E3C45"/>
    <w:rsid w:val="005E4361"/>
    <w:rsid w:val="005F4D63"/>
    <w:rsid w:val="00601795"/>
    <w:rsid w:val="00601C2F"/>
    <w:rsid w:val="00602051"/>
    <w:rsid w:val="00607390"/>
    <w:rsid w:val="00610D84"/>
    <w:rsid w:val="0061132D"/>
    <w:rsid w:val="0061234F"/>
    <w:rsid w:val="0061314D"/>
    <w:rsid w:val="006264A8"/>
    <w:rsid w:val="0062725B"/>
    <w:rsid w:val="006319B2"/>
    <w:rsid w:val="00631E31"/>
    <w:rsid w:val="0063415C"/>
    <w:rsid w:val="00643D4D"/>
    <w:rsid w:val="00645420"/>
    <w:rsid w:val="0065160E"/>
    <w:rsid w:val="00651673"/>
    <w:rsid w:val="00653217"/>
    <w:rsid w:val="006549B4"/>
    <w:rsid w:val="00656ACA"/>
    <w:rsid w:val="00657777"/>
    <w:rsid w:val="006617B7"/>
    <w:rsid w:val="006639F5"/>
    <w:rsid w:val="00665E3A"/>
    <w:rsid w:val="006677F4"/>
    <w:rsid w:val="00670523"/>
    <w:rsid w:val="0067157C"/>
    <w:rsid w:val="00675741"/>
    <w:rsid w:val="006772AC"/>
    <w:rsid w:val="00685237"/>
    <w:rsid w:val="00686F04"/>
    <w:rsid w:val="006922BB"/>
    <w:rsid w:val="00695139"/>
    <w:rsid w:val="006A1FD6"/>
    <w:rsid w:val="006A5D2B"/>
    <w:rsid w:val="006A64F5"/>
    <w:rsid w:val="006B0C98"/>
    <w:rsid w:val="006B4E98"/>
    <w:rsid w:val="006B5D1F"/>
    <w:rsid w:val="006B7C60"/>
    <w:rsid w:val="006C136E"/>
    <w:rsid w:val="006C501C"/>
    <w:rsid w:val="006C502C"/>
    <w:rsid w:val="006D016C"/>
    <w:rsid w:val="006D07DE"/>
    <w:rsid w:val="006D3DEC"/>
    <w:rsid w:val="006D4DB9"/>
    <w:rsid w:val="006D6127"/>
    <w:rsid w:val="006E0712"/>
    <w:rsid w:val="006E6553"/>
    <w:rsid w:val="006F1B4F"/>
    <w:rsid w:val="006F1BA2"/>
    <w:rsid w:val="006F244D"/>
    <w:rsid w:val="006F5541"/>
    <w:rsid w:val="006F5A97"/>
    <w:rsid w:val="00701E69"/>
    <w:rsid w:val="00703ED9"/>
    <w:rsid w:val="007074DD"/>
    <w:rsid w:val="00712C9D"/>
    <w:rsid w:val="00716B71"/>
    <w:rsid w:val="00721D4C"/>
    <w:rsid w:val="007231CB"/>
    <w:rsid w:val="0073073B"/>
    <w:rsid w:val="00733F04"/>
    <w:rsid w:val="00737BD8"/>
    <w:rsid w:val="007412E4"/>
    <w:rsid w:val="00746EB6"/>
    <w:rsid w:val="00754844"/>
    <w:rsid w:val="007553E7"/>
    <w:rsid w:val="0075707A"/>
    <w:rsid w:val="00766939"/>
    <w:rsid w:val="007738F9"/>
    <w:rsid w:val="007747A5"/>
    <w:rsid w:val="00775060"/>
    <w:rsid w:val="00782505"/>
    <w:rsid w:val="00790FEC"/>
    <w:rsid w:val="007943A3"/>
    <w:rsid w:val="00796143"/>
    <w:rsid w:val="007A05F2"/>
    <w:rsid w:val="007A187D"/>
    <w:rsid w:val="007A66CC"/>
    <w:rsid w:val="007B0C23"/>
    <w:rsid w:val="007D0349"/>
    <w:rsid w:val="007D67CC"/>
    <w:rsid w:val="007E15C8"/>
    <w:rsid w:val="007E4292"/>
    <w:rsid w:val="007E5ACD"/>
    <w:rsid w:val="007F1FD9"/>
    <w:rsid w:val="007F426D"/>
    <w:rsid w:val="007F5166"/>
    <w:rsid w:val="007F6B5D"/>
    <w:rsid w:val="00804062"/>
    <w:rsid w:val="00810D57"/>
    <w:rsid w:val="008115D2"/>
    <w:rsid w:val="00822F57"/>
    <w:rsid w:val="00824C41"/>
    <w:rsid w:val="00832239"/>
    <w:rsid w:val="0083350B"/>
    <w:rsid w:val="00833EEF"/>
    <w:rsid w:val="008357C1"/>
    <w:rsid w:val="00840F0E"/>
    <w:rsid w:val="00843A39"/>
    <w:rsid w:val="0084418B"/>
    <w:rsid w:val="008448D0"/>
    <w:rsid w:val="0084490E"/>
    <w:rsid w:val="008467B3"/>
    <w:rsid w:val="00846908"/>
    <w:rsid w:val="00850145"/>
    <w:rsid w:val="008511E8"/>
    <w:rsid w:val="00855D6D"/>
    <w:rsid w:val="0086028F"/>
    <w:rsid w:val="0086095E"/>
    <w:rsid w:val="00860A7E"/>
    <w:rsid w:val="00863C87"/>
    <w:rsid w:val="00863EDC"/>
    <w:rsid w:val="00864A93"/>
    <w:rsid w:val="008656D5"/>
    <w:rsid w:val="00866DFE"/>
    <w:rsid w:val="008727F4"/>
    <w:rsid w:val="00873DBF"/>
    <w:rsid w:val="00876D98"/>
    <w:rsid w:val="0088232A"/>
    <w:rsid w:val="0088471B"/>
    <w:rsid w:val="008858EA"/>
    <w:rsid w:val="008863F6"/>
    <w:rsid w:val="00887CC8"/>
    <w:rsid w:val="0089141D"/>
    <w:rsid w:val="00892162"/>
    <w:rsid w:val="00893002"/>
    <w:rsid w:val="0089366E"/>
    <w:rsid w:val="008936E3"/>
    <w:rsid w:val="0089575B"/>
    <w:rsid w:val="008976AC"/>
    <w:rsid w:val="008A2282"/>
    <w:rsid w:val="008A2F88"/>
    <w:rsid w:val="008A32C3"/>
    <w:rsid w:val="008B01B3"/>
    <w:rsid w:val="008B1ECA"/>
    <w:rsid w:val="008B272E"/>
    <w:rsid w:val="008B2BF9"/>
    <w:rsid w:val="008B36D8"/>
    <w:rsid w:val="008C07CE"/>
    <w:rsid w:val="008C228D"/>
    <w:rsid w:val="008C74E7"/>
    <w:rsid w:val="008D0690"/>
    <w:rsid w:val="008D338A"/>
    <w:rsid w:val="008D41FB"/>
    <w:rsid w:val="008D4F11"/>
    <w:rsid w:val="008E653F"/>
    <w:rsid w:val="008F3744"/>
    <w:rsid w:val="008F526C"/>
    <w:rsid w:val="009002BC"/>
    <w:rsid w:val="0090421F"/>
    <w:rsid w:val="0090737C"/>
    <w:rsid w:val="009102BF"/>
    <w:rsid w:val="00912041"/>
    <w:rsid w:val="00913755"/>
    <w:rsid w:val="00917BB1"/>
    <w:rsid w:val="00917D46"/>
    <w:rsid w:val="00917F0A"/>
    <w:rsid w:val="009209FE"/>
    <w:rsid w:val="009215E3"/>
    <w:rsid w:val="00921814"/>
    <w:rsid w:val="009337B8"/>
    <w:rsid w:val="00936EE2"/>
    <w:rsid w:val="00940A57"/>
    <w:rsid w:val="00946DBF"/>
    <w:rsid w:val="00950ADA"/>
    <w:rsid w:val="00954247"/>
    <w:rsid w:val="00954C0D"/>
    <w:rsid w:val="00957E96"/>
    <w:rsid w:val="00957EBE"/>
    <w:rsid w:val="00962465"/>
    <w:rsid w:val="00964CBA"/>
    <w:rsid w:val="009669CB"/>
    <w:rsid w:val="00967236"/>
    <w:rsid w:val="009768DC"/>
    <w:rsid w:val="00976B95"/>
    <w:rsid w:val="00976DB6"/>
    <w:rsid w:val="00982CE7"/>
    <w:rsid w:val="00985FD7"/>
    <w:rsid w:val="0098691B"/>
    <w:rsid w:val="009901A7"/>
    <w:rsid w:val="00994CA9"/>
    <w:rsid w:val="00995523"/>
    <w:rsid w:val="009A23F4"/>
    <w:rsid w:val="009A5C2F"/>
    <w:rsid w:val="009A62F3"/>
    <w:rsid w:val="009B0587"/>
    <w:rsid w:val="009B5899"/>
    <w:rsid w:val="009B6628"/>
    <w:rsid w:val="009C45E8"/>
    <w:rsid w:val="009D0D49"/>
    <w:rsid w:val="009D2F2F"/>
    <w:rsid w:val="009D412D"/>
    <w:rsid w:val="009E45C2"/>
    <w:rsid w:val="009E630F"/>
    <w:rsid w:val="009F34CA"/>
    <w:rsid w:val="009F69C7"/>
    <w:rsid w:val="00A00AF4"/>
    <w:rsid w:val="00A00BC8"/>
    <w:rsid w:val="00A00EA2"/>
    <w:rsid w:val="00A01869"/>
    <w:rsid w:val="00A05E0F"/>
    <w:rsid w:val="00A11032"/>
    <w:rsid w:val="00A115B7"/>
    <w:rsid w:val="00A1773F"/>
    <w:rsid w:val="00A22218"/>
    <w:rsid w:val="00A238B1"/>
    <w:rsid w:val="00A245A7"/>
    <w:rsid w:val="00A25D05"/>
    <w:rsid w:val="00A30277"/>
    <w:rsid w:val="00A32F6A"/>
    <w:rsid w:val="00A3566E"/>
    <w:rsid w:val="00A35754"/>
    <w:rsid w:val="00A37CA5"/>
    <w:rsid w:val="00A407ED"/>
    <w:rsid w:val="00A44AA0"/>
    <w:rsid w:val="00A47A13"/>
    <w:rsid w:val="00A50200"/>
    <w:rsid w:val="00A51DA7"/>
    <w:rsid w:val="00A540B3"/>
    <w:rsid w:val="00A563B7"/>
    <w:rsid w:val="00A60F9E"/>
    <w:rsid w:val="00A666AE"/>
    <w:rsid w:val="00A71ED2"/>
    <w:rsid w:val="00A726D6"/>
    <w:rsid w:val="00A741CF"/>
    <w:rsid w:val="00A7775C"/>
    <w:rsid w:val="00A81E94"/>
    <w:rsid w:val="00A82A37"/>
    <w:rsid w:val="00A84CD4"/>
    <w:rsid w:val="00A940B6"/>
    <w:rsid w:val="00A97A00"/>
    <w:rsid w:val="00AA2904"/>
    <w:rsid w:val="00AA4592"/>
    <w:rsid w:val="00AA6C8F"/>
    <w:rsid w:val="00AB40CC"/>
    <w:rsid w:val="00AB5252"/>
    <w:rsid w:val="00AB7E49"/>
    <w:rsid w:val="00AC13AB"/>
    <w:rsid w:val="00AC2905"/>
    <w:rsid w:val="00AC488A"/>
    <w:rsid w:val="00AC5DC5"/>
    <w:rsid w:val="00AD0143"/>
    <w:rsid w:val="00AD10C8"/>
    <w:rsid w:val="00AD5D1C"/>
    <w:rsid w:val="00AE0332"/>
    <w:rsid w:val="00AE0D25"/>
    <w:rsid w:val="00AE1C19"/>
    <w:rsid w:val="00AE1FF9"/>
    <w:rsid w:val="00AE4938"/>
    <w:rsid w:val="00AE62F6"/>
    <w:rsid w:val="00AE7AE7"/>
    <w:rsid w:val="00AF07F6"/>
    <w:rsid w:val="00AF1EAD"/>
    <w:rsid w:val="00AF25B4"/>
    <w:rsid w:val="00AF40DD"/>
    <w:rsid w:val="00AF4D27"/>
    <w:rsid w:val="00AF5312"/>
    <w:rsid w:val="00AF7784"/>
    <w:rsid w:val="00B0212E"/>
    <w:rsid w:val="00B1061B"/>
    <w:rsid w:val="00B14E34"/>
    <w:rsid w:val="00B20657"/>
    <w:rsid w:val="00B2367D"/>
    <w:rsid w:val="00B238CB"/>
    <w:rsid w:val="00B24F44"/>
    <w:rsid w:val="00B26F01"/>
    <w:rsid w:val="00B27D07"/>
    <w:rsid w:val="00B27D21"/>
    <w:rsid w:val="00B3133B"/>
    <w:rsid w:val="00B329D2"/>
    <w:rsid w:val="00B32A14"/>
    <w:rsid w:val="00B3435F"/>
    <w:rsid w:val="00B37170"/>
    <w:rsid w:val="00B40065"/>
    <w:rsid w:val="00B42393"/>
    <w:rsid w:val="00B42B6F"/>
    <w:rsid w:val="00B43F0F"/>
    <w:rsid w:val="00B441DF"/>
    <w:rsid w:val="00B5371E"/>
    <w:rsid w:val="00B539B3"/>
    <w:rsid w:val="00B54C53"/>
    <w:rsid w:val="00B54EBC"/>
    <w:rsid w:val="00B57334"/>
    <w:rsid w:val="00B60DE4"/>
    <w:rsid w:val="00B656FD"/>
    <w:rsid w:val="00B6672F"/>
    <w:rsid w:val="00B671E5"/>
    <w:rsid w:val="00B72F77"/>
    <w:rsid w:val="00B738A1"/>
    <w:rsid w:val="00B74968"/>
    <w:rsid w:val="00B83037"/>
    <w:rsid w:val="00B8356D"/>
    <w:rsid w:val="00B83B85"/>
    <w:rsid w:val="00B843D6"/>
    <w:rsid w:val="00B930A6"/>
    <w:rsid w:val="00B95381"/>
    <w:rsid w:val="00BA179F"/>
    <w:rsid w:val="00BA4052"/>
    <w:rsid w:val="00BA5B50"/>
    <w:rsid w:val="00BA65D4"/>
    <w:rsid w:val="00BA6FBB"/>
    <w:rsid w:val="00BB2FE8"/>
    <w:rsid w:val="00BC4F93"/>
    <w:rsid w:val="00BC5364"/>
    <w:rsid w:val="00BC5B58"/>
    <w:rsid w:val="00BD2971"/>
    <w:rsid w:val="00BD55AE"/>
    <w:rsid w:val="00BD588A"/>
    <w:rsid w:val="00BD5B00"/>
    <w:rsid w:val="00BD7AA9"/>
    <w:rsid w:val="00BD7CA8"/>
    <w:rsid w:val="00BE0648"/>
    <w:rsid w:val="00BE1086"/>
    <w:rsid w:val="00BE13F2"/>
    <w:rsid w:val="00BE2400"/>
    <w:rsid w:val="00BE2FB2"/>
    <w:rsid w:val="00BE6694"/>
    <w:rsid w:val="00BE6804"/>
    <w:rsid w:val="00BE737A"/>
    <w:rsid w:val="00BF0990"/>
    <w:rsid w:val="00BF0E19"/>
    <w:rsid w:val="00BF3154"/>
    <w:rsid w:val="00BF448C"/>
    <w:rsid w:val="00BF6D98"/>
    <w:rsid w:val="00BF760B"/>
    <w:rsid w:val="00C03FA1"/>
    <w:rsid w:val="00C040DF"/>
    <w:rsid w:val="00C06187"/>
    <w:rsid w:val="00C10429"/>
    <w:rsid w:val="00C149AB"/>
    <w:rsid w:val="00C23168"/>
    <w:rsid w:val="00C2369A"/>
    <w:rsid w:val="00C2403A"/>
    <w:rsid w:val="00C247AB"/>
    <w:rsid w:val="00C250BC"/>
    <w:rsid w:val="00C2526D"/>
    <w:rsid w:val="00C31661"/>
    <w:rsid w:val="00C33E53"/>
    <w:rsid w:val="00C37C76"/>
    <w:rsid w:val="00C404D3"/>
    <w:rsid w:val="00C4169C"/>
    <w:rsid w:val="00C42883"/>
    <w:rsid w:val="00C453BB"/>
    <w:rsid w:val="00C52CE0"/>
    <w:rsid w:val="00C60449"/>
    <w:rsid w:val="00C617A8"/>
    <w:rsid w:val="00C64470"/>
    <w:rsid w:val="00C67040"/>
    <w:rsid w:val="00C735AF"/>
    <w:rsid w:val="00C73D5B"/>
    <w:rsid w:val="00C76986"/>
    <w:rsid w:val="00C859CF"/>
    <w:rsid w:val="00C8724E"/>
    <w:rsid w:val="00C920C1"/>
    <w:rsid w:val="00C93F4F"/>
    <w:rsid w:val="00C9463E"/>
    <w:rsid w:val="00C94B69"/>
    <w:rsid w:val="00C95E71"/>
    <w:rsid w:val="00CA677C"/>
    <w:rsid w:val="00CA6C41"/>
    <w:rsid w:val="00CB075B"/>
    <w:rsid w:val="00CB6A75"/>
    <w:rsid w:val="00CB729C"/>
    <w:rsid w:val="00CC172B"/>
    <w:rsid w:val="00CC6D4D"/>
    <w:rsid w:val="00CD1498"/>
    <w:rsid w:val="00CD2EDA"/>
    <w:rsid w:val="00CE47F0"/>
    <w:rsid w:val="00CE5724"/>
    <w:rsid w:val="00CE62F2"/>
    <w:rsid w:val="00CF1A36"/>
    <w:rsid w:val="00CF25E3"/>
    <w:rsid w:val="00CF2A53"/>
    <w:rsid w:val="00CF79B6"/>
    <w:rsid w:val="00D03205"/>
    <w:rsid w:val="00D03CFB"/>
    <w:rsid w:val="00D048E4"/>
    <w:rsid w:val="00D04E92"/>
    <w:rsid w:val="00D076CF"/>
    <w:rsid w:val="00D11140"/>
    <w:rsid w:val="00D12225"/>
    <w:rsid w:val="00D12944"/>
    <w:rsid w:val="00D13E07"/>
    <w:rsid w:val="00D263D9"/>
    <w:rsid w:val="00D309E3"/>
    <w:rsid w:val="00D30D3B"/>
    <w:rsid w:val="00D30DE3"/>
    <w:rsid w:val="00D31E2B"/>
    <w:rsid w:val="00D355E2"/>
    <w:rsid w:val="00D364BD"/>
    <w:rsid w:val="00D421C4"/>
    <w:rsid w:val="00D43F4D"/>
    <w:rsid w:val="00D46146"/>
    <w:rsid w:val="00D468CD"/>
    <w:rsid w:val="00D53C0B"/>
    <w:rsid w:val="00D559E3"/>
    <w:rsid w:val="00D62611"/>
    <w:rsid w:val="00D634A8"/>
    <w:rsid w:val="00D63D76"/>
    <w:rsid w:val="00D64A85"/>
    <w:rsid w:val="00D6518A"/>
    <w:rsid w:val="00D66005"/>
    <w:rsid w:val="00D66A49"/>
    <w:rsid w:val="00D67152"/>
    <w:rsid w:val="00D72D19"/>
    <w:rsid w:val="00D7332B"/>
    <w:rsid w:val="00D75958"/>
    <w:rsid w:val="00D76385"/>
    <w:rsid w:val="00D76AE0"/>
    <w:rsid w:val="00D83BD8"/>
    <w:rsid w:val="00D87AD1"/>
    <w:rsid w:val="00D91649"/>
    <w:rsid w:val="00DC5C1A"/>
    <w:rsid w:val="00DC6A8A"/>
    <w:rsid w:val="00DD1500"/>
    <w:rsid w:val="00DD3B6C"/>
    <w:rsid w:val="00DD42A0"/>
    <w:rsid w:val="00DD77AF"/>
    <w:rsid w:val="00DE0F31"/>
    <w:rsid w:val="00DE3B0B"/>
    <w:rsid w:val="00DE49EB"/>
    <w:rsid w:val="00DF0928"/>
    <w:rsid w:val="00DF12DD"/>
    <w:rsid w:val="00DF2A6F"/>
    <w:rsid w:val="00DF50E6"/>
    <w:rsid w:val="00DF65C2"/>
    <w:rsid w:val="00E0249A"/>
    <w:rsid w:val="00E0408E"/>
    <w:rsid w:val="00E07843"/>
    <w:rsid w:val="00E103C6"/>
    <w:rsid w:val="00E12571"/>
    <w:rsid w:val="00E13112"/>
    <w:rsid w:val="00E1469C"/>
    <w:rsid w:val="00E22DE0"/>
    <w:rsid w:val="00E275DA"/>
    <w:rsid w:val="00E27FEF"/>
    <w:rsid w:val="00E30D9D"/>
    <w:rsid w:val="00E3128F"/>
    <w:rsid w:val="00E32201"/>
    <w:rsid w:val="00E34233"/>
    <w:rsid w:val="00E36763"/>
    <w:rsid w:val="00E37F42"/>
    <w:rsid w:val="00E445D0"/>
    <w:rsid w:val="00E4476E"/>
    <w:rsid w:val="00E45DC9"/>
    <w:rsid w:val="00E56334"/>
    <w:rsid w:val="00E62707"/>
    <w:rsid w:val="00E6298B"/>
    <w:rsid w:val="00E62EE5"/>
    <w:rsid w:val="00E67E02"/>
    <w:rsid w:val="00E84322"/>
    <w:rsid w:val="00E860B1"/>
    <w:rsid w:val="00E8723A"/>
    <w:rsid w:val="00E97D4C"/>
    <w:rsid w:val="00EA104C"/>
    <w:rsid w:val="00EA4C7D"/>
    <w:rsid w:val="00EB1663"/>
    <w:rsid w:val="00EB1818"/>
    <w:rsid w:val="00EB55EA"/>
    <w:rsid w:val="00EB5A5A"/>
    <w:rsid w:val="00EB76C8"/>
    <w:rsid w:val="00EC0583"/>
    <w:rsid w:val="00EC29BF"/>
    <w:rsid w:val="00EC3B7F"/>
    <w:rsid w:val="00EC5910"/>
    <w:rsid w:val="00ED0C62"/>
    <w:rsid w:val="00ED126E"/>
    <w:rsid w:val="00ED1308"/>
    <w:rsid w:val="00ED77DD"/>
    <w:rsid w:val="00EE7542"/>
    <w:rsid w:val="00EF5D45"/>
    <w:rsid w:val="00EF7EAA"/>
    <w:rsid w:val="00F02F1F"/>
    <w:rsid w:val="00F046CA"/>
    <w:rsid w:val="00F10481"/>
    <w:rsid w:val="00F12941"/>
    <w:rsid w:val="00F13B61"/>
    <w:rsid w:val="00F13F96"/>
    <w:rsid w:val="00F14FF7"/>
    <w:rsid w:val="00F152F7"/>
    <w:rsid w:val="00F16C4E"/>
    <w:rsid w:val="00F20246"/>
    <w:rsid w:val="00F21583"/>
    <w:rsid w:val="00F26B66"/>
    <w:rsid w:val="00F26D93"/>
    <w:rsid w:val="00F30D30"/>
    <w:rsid w:val="00F314AD"/>
    <w:rsid w:val="00F4044F"/>
    <w:rsid w:val="00F4072A"/>
    <w:rsid w:val="00F44D9A"/>
    <w:rsid w:val="00F55750"/>
    <w:rsid w:val="00F57638"/>
    <w:rsid w:val="00F61CB5"/>
    <w:rsid w:val="00F627E8"/>
    <w:rsid w:val="00F64795"/>
    <w:rsid w:val="00F6503E"/>
    <w:rsid w:val="00F6741E"/>
    <w:rsid w:val="00F7022E"/>
    <w:rsid w:val="00F73136"/>
    <w:rsid w:val="00F7316F"/>
    <w:rsid w:val="00F73199"/>
    <w:rsid w:val="00F734D3"/>
    <w:rsid w:val="00F74DC8"/>
    <w:rsid w:val="00F77A9F"/>
    <w:rsid w:val="00F838D1"/>
    <w:rsid w:val="00F84746"/>
    <w:rsid w:val="00F858B7"/>
    <w:rsid w:val="00F8659C"/>
    <w:rsid w:val="00F9260B"/>
    <w:rsid w:val="00FB4992"/>
    <w:rsid w:val="00FB4D81"/>
    <w:rsid w:val="00FC0536"/>
    <w:rsid w:val="00FC0DB6"/>
    <w:rsid w:val="00FC4DE3"/>
    <w:rsid w:val="00FD096D"/>
    <w:rsid w:val="00FD364B"/>
    <w:rsid w:val="00FD5C15"/>
    <w:rsid w:val="00FE4606"/>
    <w:rsid w:val="00FE47AA"/>
    <w:rsid w:val="00FE7305"/>
    <w:rsid w:val="00FE7C71"/>
    <w:rsid w:val="00FF201D"/>
    <w:rsid w:val="00FF33FA"/>
    <w:rsid w:val="00FF39F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D47-275C-4348-B911-774AA126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A726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118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D14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C6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01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72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26D6"/>
    <w:rPr>
      <w:rFonts w:ascii="Times New Roman" w:eastAsiaTheme="minorEastAsia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118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D14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C6A8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01B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72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726D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726D6"/>
    <w:rPr>
      <w:b/>
      <w:bCs/>
    </w:rPr>
  </w:style>
  <w:style w:type="character" w:styleId="Kpr">
    <w:name w:val="Hyperlink"/>
    <w:basedOn w:val="VarsaylanParagrafYazTipi"/>
    <w:uiPriority w:val="99"/>
    <w:unhideWhenUsed/>
    <w:rsid w:val="00211812"/>
    <w:rPr>
      <w:strike w:val="0"/>
      <w:dstrike w:val="0"/>
      <w:color w:val="428BCA"/>
      <w:u w:val="none"/>
      <w:effect w:val="none"/>
    </w:rPr>
  </w:style>
  <w:style w:type="paragraph" w:customStyle="1" w:styleId="selectionshareable">
    <w:name w:val="selectionshareable"/>
    <w:basedOn w:val="Normal"/>
    <w:rsid w:val="00211812"/>
    <w:pPr>
      <w:spacing w:after="150"/>
    </w:pPr>
    <w:rPr>
      <w:rFonts w:eastAsia="Times New Roman"/>
    </w:rPr>
  </w:style>
  <w:style w:type="paragraph" w:styleId="ListeParagraf">
    <w:name w:val="List Paragraph"/>
    <w:basedOn w:val="Normal"/>
    <w:uiPriority w:val="34"/>
    <w:qFormat/>
    <w:rsid w:val="009D2F2F"/>
    <w:pPr>
      <w:spacing w:before="100" w:beforeAutospacing="1" w:after="100" w:afterAutospacing="1"/>
    </w:pPr>
    <w:rPr>
      <w:rFonts w:eastAsia="Times New Roman"/>
    </w:rPr>
  </w:style>
  <w:style w:type="character" w:customStyle="1" w:styleId="font24">
    <w:name w:val="font24"/>
    <w:basedOn w:val="VarsaylanParagrafYazTipi"/>
    <w:rsid w:val="00E32201"/>
  </w:style>
  <w:style w:type="table" w:styleId="TabloKlavuzu">
    <w:name w:val="Table Grid"/>
    <w:basedOn w:val="NormalTablo"/>
    <w:rsid w:val="00C1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1">
    <w:name w:val="ver1"/>
    <w:basedOn w:val="VarsaylanParagrafYazTipi"/>
    <w:rsid w:val="00145C24"/>
  </w:style>
  <w:style w:type="character" w:customStyle="1" w:styleId="ver2">
    <w:name w:val="ver2"/>
    <w:basedOn w:val="VarsaylanParagrafYazTipi"/>
    <w:rsid w:val="00145C24"/>
  </w:style>
  <w:style w:type="paragraph" w:styleId="AralkYok">
    <w:name w:val="No Spacing"/>
    <w:uiPriority w:val="1"/>
    <w:qFormat/>
    <w:rsid w:val="00145C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haberdevambaslik">
    <w:name w:val="haberdevambaslik"/>
    <w:basedOn w:val="VarsaylanParagrafYazTipi"/>
    <w:rsid w:val="00F858B7"/>
  </w:style>
  <w:style w:type="character" w:customStyle="1" w:styleId="apple-style-span">
    <w:name w:val="apple-style-span"/>
    <w:basedOn w:val="VarsaylanParagrafYazTipi"/>
    <w:rsid w:val="00F858B7"/>
  </w:style>
  <w:style w:type="character" w:customStyle="1" w:styleId="apple-converted-space">
    <w:name w:val="apple-converted-space"/>
    <w:basedOn w:val="VarsaylanParagrafYazTipi"/>
    <w:rsid w:val="00F858B7"/>
  </w:style>
  <w:style w:type="paragraph" w:customStyle="1" w:styleId="story-bodyintroduction1">
    <w:name w:val="story-body__introduction1"/>
    <w:basedOn w:val="Normal"/>
    <w:rsid w:val="004F7211"/>
    <w:pPr>
      <w:spacing w:before="360" w:after="100" w:afterAutospacing="1"/>
    </w:pPr>
    <w:rPr>
      <w:rFonts w:eastAsia="Times New Roman"/>
      <w:b/>
      <w:bCs/>
      <w:color w:val="404040"/>
    </w:rPr>
  </w:style>
  <w:style w:type="character" w:customStyle="1" w:styleId="image-and-copyright-container3">
    <w:name w:val="image-and-copyright-container3"/>
    <w:basedOn w:val="VarsaylanParagrafYazTipi"/>
    <w:rsid w:val="004F7211"/>
    <w:rPr>
      <w:vanish w:val="0"/>
      <w:webHidden w:val="0"/>
      <w:specVanish w:val="0"/>
    </w:rPr>
  </w:style>
  <w:style w:type="character" w:customStyle="1" w:styleId="off-screen2">
    <w:name w:val="off-screen2"/>
    <w:basedOn w:val="VarsaylanParagrafYazTipi"/>
    <w:rsid w:val="004F7211"/>
  </w:style>
  <w:style w:type="character" w:customStyle="1" w:styleId="story-image-copyright1">
    <w:name w:val="story-image-copyright1"/>
    <w:basedOn w:val="VarsaylanParagrafYazTipi"/>
    <w:rsid w:val="004F7211"/>
    <w:rPr>
      <w:color w:val="ECECEC"/>
      <w:spacing w:val="4"/>
      <w:sz w:val="14"/>
      <w:szCs w:val="14"/>
      <w:shd w:val="clear" w:color="auto" w:fill="404040"/>
    </w:rPr>
  </w:style>
  <w:style w:type="character" w:customStyle="1" w:styleId="media-captiontext2">
    <w:name w:val="media-caption__text2"/>
    <w:basedOn w:val="VarsaylanParagrafYazTipi"/>
    <w:rsid w:val="004F7211"/>
    <w:rPr>
      <w:vanish w:val="0"/>
      <w:webHidden w:val="0"/>
      <w:color w:val="ECECEC"/>
      <w:sz w:val="21"/>
      <w:szCs w:val="21"/>
      <w:specVanish w:val="0"/>
    </w:rPr>
  </w:style>
  <w:style w:type="character" w:customStyle="1" w:styleId="nsimpactfig13">
    <w:name w:val="ns_impact__fig13"/>
    <w:basedOn w:val="VarsaylanParagrafYazTipi"/>
    <w:rsid w:val="004F7211"/>
  </w:style>
  <w:style w:type="character" w:customStyle="1" w:styleId="image-and-copyright-container8">
    <w:name w:val="image-and-copyright-container8"/>
    <w:basedOn w:val="VarsaylanParagrafYazTipi"/>
    <w:rsid w:val="004F7211"/>
    <w:rPr>
      <w:vanish w:val="0"/>
      <w:webHidden w:val="0"/>
      <w:specVanish w:val="0"/>
    </w:rPr>
  </w:style>
  <w:style w:type="character" w:customStyle="1" w:styleId="off-screen5">
    <w:name w:val="off-screen5"/>
    <w:basedOn w:val="VarsaylanParagrafYazTipi"/>
    <w:rsid w:val="004F7211"/>
  </w:style>
  <w:style w:type="character" w:customStyle="1" w:styleId="story-image-copyright2">
    <w:name w:val="story-image-copyright2"/>
    <w:basedOn w:val="VarsaylanParagrafYazTipi"/>
    <w:rsid w:val="004F7211"/>
    <w:rPr>
      <w:color w:val="ECECEC"/>
      <w:spacing w:val="4"/>
      <w:sz w:val="14"/>
      <w:szCs w:val="14"/>
      <w:shd w:val="clear" w:color="auto" w:fill="404040"/>
    </w:rPr>
  </w:style>
  <w:style w:type="character" w:customStyle="1" w:styleId="clearfix">
    <w:name w:val="clearfix"/>
    <w:basedOn w:val="VarsaylanParagrafYazTipi"/>
    <w:rsid w:val="00964CBA"/>
  </w:style>
  <w:style w:type="character" w:customStyle="1" w:styleId="date3">
    <w:name w:val="date3"/>
    <w:basedOn w:val="VarsaylanParagrafYazTipi"/>
    <w:rsid w:val="001353AE"/>
  </w:style>
  <w:style w:type="character" w:styleId="Vurgu">
    <w:name w:val="Emphasis"/>
    <w:basedOn w:val="VarsaylanParagrafYazTipi"/>
    <w:uiPriority w:val="20"/>
    <w:qFormat/>
    <w:rsid w:val="001F0372"/>
    <w:rPr>
      <w:i/>
      <w:iCs/>
    </w:rPr>
  </w:style>
  <w:style w:type="character" w:customStyle="1" w:styleId="at4-visually-hidden1">
    <w:name w:val="at4-visually-hidden1"/>
    <w:basedOn w:val="VarsaylanParagrafYazTipi"/>
    <w:rsid w:val="00CD1498"/>
    <w:rPr>
      <w:bdr w:val="none" w:sz="0" w:space="0" w:color="auto" w:frame="1"/>
    </w:rPr>
  </w:style>
  <w:style w:type="character" w:customStyle="1" w:styleId="at4-visually-hidden2">
    <w:name w:val="at4-visually-hidden2"/>
    <w:basedOn w:val="VarsaylanParagrafYazTipi"/>
    <w:rsid w:val="00CD1498"/>
    <w:rPr>
      <w:bdr w:val="none" w:sz="0" w:space="0" w:color="auto" w:frame="1"/>
    </w:rPr>
  </w:style>
  <w:style w:type="character" w:customStyle="1" w:styleId="modify-date2">
    <w:name w:val="modify-date2"/>
    <w:basedOn w:val="VarsaylanParagrafYazTipi"/>
    <w:rsid w:val="00077E35"/>
  </w:style>
  <w:style w:type="character" w:customStyle="1" w:styleId="share-title3">
    <w:name w:val="share-title3"/>
    <w:basedOn w:val="VarsaylanParagrafYazTipi"/>
    <w:rsid w:val="00077E35"/>
    <w:rPr>
      <w:rFonts w:ascii="pt_sansbold" w:hAnsi="pt_sansbold" w:hint="default"/>
      <w:i w:val="0"/>
      <w:iCs w:val="0"/>
      <w:color w:val="5D5D5D"/>
      <w:sz w:val="21"/>
      <w:szCs w:val="21"/>
    </w:rPr>
  </w:style>
  <w:style w:type="paragraph" w:customStyle="1" w:styleId="title10">
    <w:name w:val="title10"/>
    <w:basedOn w:val="Normal"/>
    <w:rsid w:val="0088232A"/>
    <w:pPr>
      <w:spacing w:after="225"/>
    </w:pPr>
    <w:rPr>
      <w:rFonts w:eastAsia="Times New Roman"/>
    </w:rPr>
  </w:style>
  <w:style w:type="character" w:customStyle="1" w:styleId="insertnotemarker">
    <w:name w:val="insertnotemarker"/>
    <w:basedOn w:val="VarsaylanParagrafYazTipi"/>
    <w:rsid w:val="004F1F91"/>
  </w:style>
  <w:style w:type="paragraph" w:customStyle="1" w:styleId="Balk11pt">
    <w:name w:val="Başlık 11 pt"/>
    <w:rsid w:val="00657777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u w:val="single"/>
      <w:lang w:eastAsia="tr-TR"/>
    </w:rPr>
  </w:style>
  <w:style w:type="paragraph" w:customStyle="1" w:styleId="OrtaBalkBold">
    <w:name w:val="Orta Başlık Bold"/>
    <w:rsid w:val="00657777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Metin">
    <w:name w:val="Metin"/>
    <w:rsid w:val="00657777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3-NormalYaz">
    <w:name w:val="3-Normal Yazı"/>
    <w:rsid w:val="00657777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like">
    <w:name w:val="like"/>
    <w:basedOn w:val="VarsaylanParagrafYazTipi"/>
    <w:rsid w:val="00DE49EB"/>
  </w:style>
  <w:style w:type="character" w:customStyle="1" w:styleId="reply">
    <w:name w:val="reply"/>
    <w:basedOn w:val="VarsaylanParagrafYazTipi"/>
    <w:rsid w:val="00DE49EB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E49E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E49EB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name8">
    <w:name w:val="name8"/>
    <w:basedOn w:val="VarsaylanParagrafYazTipi"/>
    <w:rsid w:val="00DE49EB"/>
  </w:style>
  <w:style w:type="character" w:customStyle="1" w:styleId="time9">
    <w:name w:val="time9"/>
    <w:basedOn w:val="VarsaylanParagrafYazTipi"/>
    <w:rsid w:val="00DE49EB"/>
  </w:style>
  <w:style w:type="character" w:customStyle="1" w:styleId="report2">
    <w:name w:val="report2"/>
    <w:basedOn w:val="VarsaylanParagrafYazTipi"/>
    <w:rsid w:val="00DE49EB"/>
  </w:style>
  <w:style w:type="paragraph" w:customStyle="1" w:styleId="source">
    <w:name w:val="source"/>
    <w:basedOn w:val="Normal"/>
    <w:uiPriority w:val="99"/>
    <w:rsid w:val="00E62707"/>
    <w:rPr>
      <w:rFonts w:eastAsia="Times New Roman"/>
    </w:rPr>
  </w:style>
  <w:style w:type="paragraph" w:customStyle="1" w:styleId="post-byline">
    <w:name w:val="post-byline"/>
    <w:basedOn w:val="Normal"/>
    <w:uiPriority w:val="99"/>
    <w:rsid w:val="00E62707"/>
    <w:pPr>
      <w:spacing w:before="100" w:beforeAutospacing="1" w:after="240"/>
    </w:pPr>
    <w:rPr>
      <w:rFonts w:eastAsia="Times New Roman"/>
      <w:caps/>
      <w:color w:val="AAAAAA"/>
      <w:sz w:val="21"/>
      <w:szCs w:val="21"/>
    </w:rPr>
  </w:style>
  <w:style w:type="character" w:customStyle="1" w:styleId="vcard">
    <w:name w:val="vcard"/>
    <w:basedOn w:val="VarsaylanParagrafYazTipi"/>
    <w:rsid w:val="00E62707"/>
  </w:style>
  <w:style w:type="character" w:customStyle="1" w:styleId="published">
    <w:name w:val="published"/>
    <w:basedOn w:val="VarsaylanParagrafYazTipi"/>
    <w:rsid w:val="00E62707"/>
  </w:style>
  <w:style w:type="character" w:customStyle="1" w:styleId="footnotetooltip1">
    <w:name w:val="footnote_tooltip1"/>
    <w:basedOn w:val="VarsaylanParagrafYazTipi"/>
    <w:rsid w:val="00E62707"/>
    <w:rPr>
      <w:vanish/>
      <w:webHidden w:val="0"/>
      <w:sz w:val="20"/>
      <w:szCs w:val="20"/>
      <w:bdr w:val="single" w:sz="6" w:space="9" w:color="CCCC99" w:frame="1"/>
      <w:shd w:val="clear" w:color="auto" w:fill="FFF7A7"/>
      <w:specVanish/>
    </w:rPr>
  </w:style>
  <w:style w:type="character" w:customStyle="1" w:styleId="hsaalih-date">
    <w:name w:val="hsaalih-date"/>
    <w:basedOn w:val="VarsaylanParagrafYazTipi"/>
    <w:rsid w:val="000C7D4C"/>
  </w:style>
  <w:style w:type="character" w:customStyle="1" w:styleId="hsaalih-date1">
    <w:name w:val="hsaalih-date1"/>
    <w:basedOn w:val="VarsaylanParagrafYazTipi"/>
    <w:rsid w:val="00113EB0"/>
    <w:rPr>
      <w:vanish w:val="0"/>
      <w:webHidden w:val="0"/>
      <w:color w:val="DF493A"/>
      <w:sz w:val="21"/>
      <w:szCs w:val="21"/>
      <w:specVanish w:val="0"/>
    </w:rPr>
  </w:style>
  <w:style w:type="character" w:styleId="HTMLTanm">
    <w:name w:val="HTML Definition"/>
    <w:basedOn w:val="VarsaylanParagrafYazTipi"/>
    <w:uiPriority w:val="99"/>
    <w:semiHidden/>
    <w:unhideWhenUsed/>
    <w:rsid w:val="003979B7"/>
    <w:rPr>
      <w:i/>
      <w:iCs/>
    </w:rPr>
  </w:style>
  <w:style w:type="paragraph" w:customStyle="1" w:styleId="ui-helper-hidden">
    <w:name w:val="ui-helper-hidden"/>
    <w:basedOn w:val="Normal"/>
    <w:rsid w:val="00E0408E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ui-helper-reset">
    <w:name w:val="ui-helper-reset"/>
    <w:basedOn w:val="Normal"/>
    <w:rsid w:val="00E0408E"/>
    <w:rPr>
      <w:rFonts w:eastAsia="Times New Roman"/>
    </w:rPr>
  </w:style>
  <w:style w:type="paragraph" w:customStyle="1" w:styleId="ui-helper-clearfix">
    <w:name w:val="ui-helper-clearfix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helper-zfix">
    <w:name w:val="ui-helper-zfix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icon">
    <w:name w:val="ui-icon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ui-widget-overlay">
    <w:name w:val="ui-widget-overlay"/>
    <w:basedOn w:val="Normal"/>
    <w:rsid w:val="00E0408E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ui-widget">
    <w:name w:val="ui-widget"/>
    <w:basedOn w:val="Normal"/>
    <w:rsid w:val="00E0408E"/>
    <w:pPr>
      <w:spacing w:before="100" w:beforeAutospacing="1" w:after="100" w:afterAutospacing="1"/>
    </w:pPr>
    <w:rPr>
      <w:rFonts w:ascii="Segoe UI" w:eastAsia="Times New Roman" w:hAnsi="Segoe UI" w:cs="Segoe UI"/>
      <w:sz w:val="20"/>
      <w:szCs w:val="20"/>
    </w:rPr>
  </w:style>
  <w:style w:type="paragraph" w:customStyle="1" w:styleId="ui-widget-content">
    <w:name w:val="ui-widget-content"/>
    <w:basedOn w:val="Normal"/>
    <w:rsid w:val="00E0408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rFonts w:eastAsia="Times New Roman"/>
      <w:color w:val="525252"/>
    </w:rPr>
  </w:style>
  <w:style w:type="paragraph" w:customStyle="1" w:styleId="ui-widget-header">
    <w:name w:val="ui-widget-header"/>
    <w:basedOn w:val="Normal"/>
    <w:rsid w:val="00E0408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DDDDDD"/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ui-state-highlight">
    <w:name w:val="ui-state-highlight"/>
    <w:basedOn w:val="Normal"/>
    <w:rsid w:val="00E0408E"/>
    <w:pPr>
      <w:pBdr>
        <w:top w:val="single" w:sz="12" w:space="0" w:color="EFDCA9"/>
        <w:left w:val="single" w:sz="12" w:space="0" w:color="EFDCA9"/>
        <w:bottom w:val="single" w:sz="12" w:space="0" w:color="EFDCA9"/>
        <w:right w:val="single" w:sz="12" w:space="0" w:color="EFDCA9"/>
      </w:pBdr>
      <w:shd w:val="clear" w:color="auto" w:fill="EFDCA9"/>
      <w:spacing w:before="100" w:beforeAutospacing="1" w:after="100" w:afterAutospacing="1"/>
    </w:pPr>
    <w:rPr>
      <w:rFonts w:eastAsia="Times New Roman"/>
      <w:color w:val="525252"/>
    </w:rPr>
  </w:style>
  <w:style w:type="paragraph" w:customStyle="1" w:styleId="ui-state-error">
    <w:name w:val="ui-state-error"/>
    <w:basedOn w:val="Normal"/>
    <w:rsid w:val="00E0408E"/>
    <w:pPr>
      <w:pBdr>
        <w:top w:val="single" w:sz="12" w:space="0" w:color="C31D1D"/>
        <w:left w:val="single" w:sz="12" w:space="0" w:color="C31D1D"/>
        <w:bottom w:val="single" w:sz="12" w:space="0" w:color="C31D1D"/>
        <w:right w:val="single" w:sz="12" w:space="0" w:color="C31D1D"/>
      </w:pBdr>
      <w:shd w:val="clear" w:color="auto" w:fill="C31D1D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error-text">
    <w:name w:val="ui-state-error-text"/>
    <w:basedOn w:val="Normal"/>
    <w:rsid w:val="00E0408E"/>
    <w:pPr>
      <w:spacing w:before="100" w:beforeAutospacing="1" w:after="100" w:afterAutospacing="1"/>
    </w:pPr>
    <w:rPr>
      <w:rFonts w:eastAsia="Times New Roman"/>
      <w:color w:val="222222"/>
    </w:rPr>
  </w:style>
  <w:style w:type="paragraph" w:customStyle="1" w:styleId="ui-priority-primary">
    <w:name w:val="ui-priority-primary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priority-secondary">
    <w:name w:val="ui-priority-secondary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state-disabled">
    <w:name w:val="ui-state-disabled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widget-shadow">
    <w:name w:val="ui-widget-shadow"/>
    <w:basedOn w:val="Normal"/>
    <w:rsid w:val="00E0408E"/>
    <w:pPr>
      <w:shd w:val="clear" w:color="auto" w:fill="AAAAAA"/>
      <w:ind w:left="-60"/>
    </w:pPr>
    <w:rPr>
      <w:rFonts w:eastAsia="Times New Roman"/>
    </w:rPr>
  </w:style>
  <w:style w:type="paragraph" w:customStyle="1" w:styleId="ui-resizable-handle">
    <w:name w:val="ui-resizable-handle"/>
    <w:basedOn w:val="Normal"/>
    <w:rsid w:val="00E0408E"/>
    <w:pPr>
      <w:spacing w:before="100" w:beforeAutospacing="1" w:after="100" w:afterAutospacing="1"/>
    </w:pPr>
    <w:rPr>
      <w:rFonts w:eastAsia="Times New Roman"/>
      <w:sz w:val="2"/>
      <w:szCs w:val="2"/>
    </w:rPr>
  </w:style>
  <w:style w:type="paragraph" w:customStyle="1" w:styleId="ui-resizable-n">
    <w:name w:val="ui-resizable-n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resizable-s">
    <w:name w:val="ui-resizable-s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resizable-e">
    <w:name w:val="ui-resizable-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resizable-w">
    <w:name w:val="ui-resizable-w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resizable-se">
    <w:name w:val="ui-resizable-s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resizable-sw">
    <w:name w:val="ui-resizable-sw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resizable-nw">
    <w:name w:val="ui-resizable-nw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resizable-ne">
    <w:name w:val="ui-resizable-n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selectable-helper">
    <w:name w:val="ui-selectable-helper"/>
    <w:basedOn w:val="Normal"/>
    <w:rsid w:val="00E0408E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ui-accordion">
    <w:name w:val="ui-accordion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menu">
    <w:name w:val="ui-menu"/>
    <w:basedOn w:val="Normal"/>
    <w:rsid w:val="00E0408E"/>
    <w:rPr>
      <w:rFonts w:eastAsia="Times New Roman"/>
    </w:rPr>
  </w:style>
  <w:style w:type="paragraph" w:customStyle="1" w:styleId="ui-button">
    <w:name w:val="ui-button"/>
    <w:basedOn w:val="Normal"/>
    <w:rsid w:val="00E0408E"/>
    <w:pPr>
      <w:pBdr>
        <w:bottom w:val="single" w:sz="12" w:space="0" w:color="auto"/>
      </w:pBdr>
      <w:spacing w:before="100" w:beforeAutospacing="1" w:after="100" w:afterAutospacing="1"/>
      <w:ind w:right="24"/>
      <w:jc w:val="center"/>
    </w:pPr>
    <w:rPr>
      <w:rFonts w:eastAsia="Times New Roman"/>
    </w:rPr>
  </w:style>
  <w:style w:type="paragraph" w:customStyle="1" w:styleId="ui-button-icon-only">
    <w:name w:val="ui-button-icon-only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button-icons-only">
    <w:name w:val="ui-button-icons-only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buttonset">
    <w:name w:val="ui-buttonset"/>
    <w:basedOn w:val="Normal"/>
    <w:rsid w:val="00E0408E"/>
    <w:pPr>
      <w:spacing w:before="100" w:beforeAutospacing="1" w:after="100" w:afterAutospacing="1"/>
      <w:ind w:right="105"/>
    </w:pPr>
    <w:rPr>
      <w:rFonts w:eastAsia="Times New Roman"/>
    </w:rPr>
  </w:style>
  <w:style w:type="paragraph" w:customStyle="1" w:styleId="ui-dialog">
    <w:name w:val="ui-dialog"/>
    <w:basedOn w:val="Normal"/>
    <w:rsid w:val="00E0408E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ui-slider">
    <w:name w:val="ui-slider"/>
    <w:basedOn w:val="Normal"/>
    <w:rsid w:val="00E0408E"/>
    <w:pPr>
      <w:shd w:val="clear" w:color="auto" w:fill="D4D4D4"/>
      <w:spacing w:before="100" w:beforeAutospacing="1" w:after="100" w:afterAutospacing="1"/>
    </w:pPr>
    <w:rPr>
      <w:rFonts w:eastAsia="Times New Roman"/>
    </w:rPr>
  </w:style>
  <w:style w:type="paragraph" w:customStyle="1" w:styleId="ui-slider-horizontal">
    <w:name w:val="ui-slider-horizontal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slider-vertical">
    <w:name w:val="ui-slider-vertical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tabs">
    <w:name w:val="ui-tabs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">
    <w:name w:val="ui-datepicker"/>
    <w:basedOn w:val="Normal"/>
    <w:rsid w:val="00E0408E"/>
    <w:pPr>
      <w:pBdr>
        <w:top w:val="single" w:sz="12" w:space="0" w:color="3399FF"/>
        <w:left w:val="single" w:sz="12" w:space="0" w:color="3399FF"/>
        <w:bottom w:val="single" w:sz="12" w:space="0" w:color="3399FF"/>
        <w:right w:val="single" w:sz="12" w:space="0" w:color="3399FF"/>
      </w:pBdr>
      <w:spacing w:before="100" w:beforeAutospacing="1" w:after="100" w:afterAutospacing="1"/>
    </w:pPr>
    <w:rPr>
      <w:rFonts w:eastAsia="Times New Roman"/>
      <w:vanish/>
    </w:rPr>
  </w:style>
  <w:style w:type="paragraph" w:customStyle="1" w:styleId="ui-datepicker-row-break">
    <w:name w:val="ui-datepicker-row-break"/>
    <w:basedOn w:val="Normal"/>
    <w:rsid w:val="00E0408E"/>
    <w:pPr>
      <w:spacing w:before="100" w:beforeAutospacing="1" w:after="100" w:afterAutospacing="1"/>
    </w:pPr>
    <w:rPr>
      <w:rFonts w:eastAsia="Times New Roman"/>
      <w:sz w:val="2"/>
      <w:szCs w:val="2"/>
    </w:rPr>
  </w:style>
  <w:style w:type="paragraph" w:customStyle="1" w:styleId="ui-datepicker-rtl">
    <w:name w:val="ui-datepicker-rtl"/>
    <w:basedOn w:val="Normal"/>
    <w:rsid w:val="00E0408E"/>
    <w:pPr>
      <w:bidi/>
      <w:spacing w:before="100" w:beforeAutospacing="1" w:after="100" w:afterAutospacing="1"/>
    </w:pPr>
    <w:rPr>
      <w:rFonts w:eastAsia="Times New Roman"/>
    </w:rPr>
  </w:style>
  <w:style w:type="paragraph" w:customStyle="1" w:styleId="ui-datepicker-cover">
    <w:name w:val="ui-datepicker-cover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progressbar">
    <w:name w:val="ui-progressbar"/>
    <w:basedOn w:val="Normal"/>
    <w:rsid w:val="00E0408E"/>
    <w:pPr>
      <w:shd w:val="clear" w:color="auto" w:fill="D4D4D4"/>
      <w:spacing w:before="100" w:beforeAutospacing="1" w:after="100" w:afterAutospacing="1"/>
    </w:pPr>
    <w:rPr>
      <w:rFonts w:eastAsia="Times New Roman"/>
    </w:rPr>
  </w:style>
  <w:style w:type="paragraph" w:customStyle="1" w:styleId="ui-state-default">
    <w:name w:val="ui-state-default"/>
    <w:basedOn w:val="Normal"/>
    <w:rsid w:val="00E0408E"/>
    <w:pPr>
      <w:pBdr>
        <w:top w:val="single" w:sz="12" w:space="0" w:color="D4D4D4"/>
        <w:left w:val="single" w:sz="12" w:space="0" w:color="D4D4D4"/>
        <w:bottom w:val="single" w:sz="12" w:space="0" w:color="D4D4D4"/>
        <w:right w:val="single" w:sz="12" w:space="0" w:color="D4D4D4"/>
      </w:pBdr>
      <w:shd w:val="clear" w:color="auto" w:fill="D4D4D4"/>
      <w:spacing w:before="100" w:beforeAutospacing="1" w:after="100" w:afterAutospacing="1"/>
    </w:pPr>
    <w:rPr>
      <w:rFonts w:eastAsia="Times New Roman"/>
      <w:color w:val="525252"/>
    </w:rPr>
  </w:style>
  <w:style w:type="paragraph" w:customStyle="1" w:styleId="ui-state-hover">
    <w:name w:val="ui-state-hover"/>
    <w:basedOn w:val="Normal"/>
    <w:rsid w:val="00E0408E"/>
    <w:pPr>
      <w:shd w:val="clear" w:color="auto" w:fill="66B3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focus">
    <w:name w:val="ui-state-focus"/>
    <w:basedOn w:val="Normal"/>
    <w:rsid w:val="00E0408E"/>
    <w:pPr>
      <w:shd w:val="clear" w:color="auto" w:fill="66B3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active">
    <w:name w:val="ui-state-active"/>
    <w:basedOn w:val="Normal"/>
    <w:rsid w:val="00E0408E"/>
    <w:pPr>
      <w:pBdr>
        <w:top w:val="single" w:sz="6" w:space="0" w:color="3399FF"/>
        <w:left w:val="single" w:sz="6" w:space="0" w:color="3399FF"/>
        <w:bottom w:val="single" w:sz="6" w:space="0" w:color="3399FF"/>
        <w:right w:val="single" w:sz="6" w:space="0" w:color="3399FF"/>
      </w:pBdr>
      <w:shd w:val="clear" w:color="auto" w:fill="3399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accordion-header">
    <w:name w:val="ui-accordion-header"/>
    <w:basedOn w:val="Normal"/>
    <w:rsid w:val="00E0408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ui-accordion-content">
    <w:name w:val="ui-accordion-content"/>
    <w:basedOn w:val="Normal"/>
    <w:rsid w:val="00E0408E"/>
    <w:pPr>
      <w:pBdr>
        <w:left w:val="single" w:sz="12" w:space="0" w:color="D4D4D4"/>
        <w:bottom w:val="single" w:sz="12" w:space="0" w:color="D4D4D4"/>
        <w:right w:val="single" w:sz="12" w:space="0" w:color="D4D4D4"/>
      </w:pBdr>
      <w:shd w:val="clear" w:color="auto" w:fill="FFFFFF"/>
      <w:spacing w:before="100" w:beforeAutospacing="1" w:after="45"/>
    </w:pPr>
    <w:rPr>
      <w:rFonts w:eastAsia="Times New Roman"/>
    </w:rPr>
  </w:style>
  <w:style w:type="paragraph" w:customStyle="1" w:styleId="ui-tabs-nav">
    <w:name w:val="ui-tabs-nav"/>
    <w:basedOn w:val="Normal"/>
    <w:rsid w:val="00E0408E"/>
    <w:pPr>
      <w:pBdr>
        <w:bottom w:val="single" w:sz="12" w:space="0" w:color="D4D4D4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ui-dialog-titlebar">
    <w:name w:val="ui-dialog-titlebar"/>
    <w:basedOn w:val="Normal"/>
    <w:rsid w:val="00E0408E"/>
    <w:pPr>
      <w:shd w:val="clear" w:color="auto" w:fill="3399FF"/>
      <w:spacing w:before="100" w:beforeAutospacing="1" w:after="100" w:afterAutospacing="1"/>
    </w:pPr>
    <w:rPr>
      <w:rFonts w:eastAsia="Times New Roman"/>
      <w:color w:val="FFFFFF"/>
      <w:sz w:val="26"/>
      <w:szCs w:val="26"/>
    </w:rPr>
  </w:style>
  <w:style w:type="paragraph" w:customStyle="1" w:styleId="ui-autocomplete">
    <w:name w:val="ui-autocomplete"/>
    <w:basedOn w:val="Normal"/>
    <w:rsid w:val="00E0408E"/>
    <w:pPr>
      <w:pBdr>
        <w:top w:val="single" w:sz="12" w:space="0" w:color="525252"/>
        <w:left w:val="single" w:sz="12" w:space="0" w:color="525252"/>
        <w:bottom w:val="single" w:sz="12" w:space="0" w:color="525252"/>
        <w:right w:val="single" w:sz="12" w:space="0" w:color="525252"/>
      </w:pBdr>
      <w:spacing w:before="100" w:beforeAutospacing="1" w:after="100" w:afterAutospacing="1"/>
    </w:pPr>
    <w:rPr>
      <w:rFonts w:eastAsia="Times New Roman"/>
    </w:rPr>
  </w:style>
  <w:style w:type="paragraph" w:customStyle="1" w:styleId="ui-dialog-buttonpane">
    <w:name w:val="ui-dialog-buttonpane"/>
    <w:basedOn w:val="Normal"/>
    <w:rsid w:val="00E0408E"/>
    <w:pPr>
      <w:shd w:val="clear" w:color="auto" w:fill="FFFFFF"/>
      <w:spacing w:after="100" w:afterAutospacing="1"/>
    </w:pPr>
    <w:rPr>
      <w:rFonts w:eastAsia="Times New Roman"/>
    </w:rPr>
  </w:style>
  <w:style w:type="paragraph" w:customStyle="1" w:styleId="ui-datepicker-calendar">
    <w:name w:val="ui-datepicker-calendar"/>
    <w:basedOn w:val="Normal"/>
    <w:rsid w:val="00E0408E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ui-datepicker-next">
    <w:name w:val="ui-datepicker-next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prev">
    <w:name w:val="ui-datepicker-prev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fa">
    <w:name w:val="fa"/>
    <w:basedOn w:val="Normal"/>
    <w:rsid w:val="00E0408E"/>
    <w:pPr>
      <w:spacing w:before="100" w:beforeAutospacing="1" w:after="100" w:afterAutospacing="1"/>
    </w:pPr>
    <w:rPr>
      <w:rFonts w:ascii="FontAwesome" w:eastAsia="Times New Roman" w:hAnsi="FontAwesome"/>
    </w:rPr>
  </w:style>
  <w:style w:type="paragraph" w:customStyle="1" w:styleId="fa-lg">
    <w:name w:val="fa-lg"/>
    <w:basedOn w:val="Normal"/>
    <w:rsid w:val="00E0408E"/>
    <w:pPr>
      <w:spacing w:before="100" w:beforeAutospacing="1" w:after="100" w:afterAutospacing="1" w:line="180" w:lineRule="atLeast"/>
    </w:pPr>
    <w:rPr>
      <w:rFonts w:eastAsia="Times New Roman"/>
      <w:sz w:val="32"/>
      <w:szCs w:val="32"/>
    </w:rPr>
  </w:style>
  <w:style w:type="paragraph" w:customStyle="1" w:styleId="fa-2x">
    <w:name w:val="fa-2x"/>
    <w:basedOn w:val="Normal"/>
    <w:rsid w:val="00E0408E"/>
    <w:pPr>
      <w:spacing w:before="100" w:beforeAutospacing="1" w:after="100" w:afterAutospacing="1"/>
    </w:pPr>
    <w:rPr>
      <w:rFonts w:eastAsia="Times New Roman"/>
      <w:sz w:val="48"/>
      <w:szCs w:val="48"/>
    </w:rPr>
  </w:style>
  <w:style w:type="paragraph" w:customStyle="1" w:styleId="fa-3x">
    <w:name w:val="fa-3x"/>
    <w:basedOn w:val="Normal"/>
    <w:rsid w:val="00E0408E"/>
    <w:pPr>
      <w:spacing w:before="100" w:beforeAutospacing="1" w:after="100" w:afterAutospacing="1"/>
    </w:pPr>
    <w:rPr>
      <w:rFonts w:eastAsia="Times New Roman"/>
      <w:sz w:val="72"/>
      <w:szCs w:val="72"/>
    </w:rPr>
  </w:style>
  <w:style w:type="paragraph" w:customStyle="1" w:styleId="fa-4x">
    <w:name w:val="fa-4x"/>
    <w:basedOn w:val="Normal"/>
    <w:rsid w:val="00E0408E"/>
    <w:pPr>
      <w:spacing w:before="100" w:beforeAutospacing="1" w:after="100" w:afterAutospacing="1"/>
    </w:pPr>
    <w:rPr>
      <w:rFonts w:eastAsia="Times New Roman"/>
      <w:sz w:val="96"/>
      <w:szCs w:val="96"/>
    </w:rPr>
  </w:style>
  <w:style w:type="paragraph" w:customStyle="1" w:styleId="fa-5x">
    <w:name w:val="fa-5x"/>
    <w:basedOn w:val="Normal"/>
    <w:rsid w:val="00E0408E"/>
    <w:pPr>
      <w:spacing w:before="100" w:beforeAutospacing="1" w:after="100" w:afterAutospacing="1"/>
    </w:pPr>
    <w:rPr>
      <w:rFonts w:eastAsia="Times New Roman"/>
      <w:sz w:val="120"/>
      <w:szCs w:val="120"/>
    </w:rPr>
  </w:style>
  <w:style w:type="paragraph" w:customStyle="1" w:styleId="fa-fw">
    <w:name w:val="fa-fw"/>
    <w:basedOn w:val="Normal"/>
    <w:rsid w:val="00E0408E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ul">
    <w:name w:val="fa-ul"/>
    <w:basedOn w:val="Normal"/>
    <w:rsid w:val="00E0408E"/>
    <w:pPr>
      <w:spacing w:before="100" w:beforeAutospacing="1" w:after="100" w:afterAutospacing="1"/>
      <w:ind w:left="514"/>
    </w:pPr>
    <w:rPr>
      <w:rFonts w:eastAsia="Times New Roman"/>
    </w:rPr>
  </w:style>
  <w:style w:type="paragraph" w:customStyle="1" w:styleId="fa-li">
    <w:name w:val="fa-li"/>
    <w:basedOn w:val="Normal"/>
    <w:rsid w:val="00E0408E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border">
    <w:name w:val="fa-border"/>
    <w:basedOn w:val="Normal"/>
    <w:rsid w:val="00E0408E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  <w:rPr>
      <w:rFonts w:eastAsia="Times New Roman"/>
    </w:rPr>
  </w:style>
  <w:style w:type="paragraph" w:customStyle="1" w:styleId="fa-stack">
    <w:name w:val="fa-stack"/>
    <w:basedOn w:val="Normal"/>
    <w:rsid w:val="00E0408E"/>
    <w:pPr>
      <w:spacing w:before="100" w:beforeAutospacing="1" w:after="100" w:afterAutospacing="1" w:line="480" w:lineRule="atLeast"/>
      <w:textAlignment w:val="center"/>
    </w:pPr>
    <w:rPr>
      <w:rFonts w:eastAsia="Times New Roman"/>
    </w:rPr>
  </w:style>
  <w:style w:type="paragraph" w:customStyle="1" w:styleId="fa-stack-1x">
    <w:name w:val="fa-stack-1x"/>
    <w:basedOn w:val="Normal"/>
    <w:rsid w:val="00E0408E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stack-2x">
    <w:name w:val="fa-stack-2x"/>
    <w:basedOn w:val="Normal"/>
    <w:rsid w:val="00E0408E"/>
    <w:pPr>
      <w:spacing w:before="100" w:beforeAutospacing="1" w:after="100" w:afterAutospacing="1"/>
      <w:jc w:val="center"/>
    </w:pPr>
    <w:rPr>
      <w:rFonts w:eastAsia="Times New Roman"/>
      <w:sz w:val="48"/>
      <w:szCs w:val="48"/>
    </w:rPr>
  </w:style>
  <w:style w:type="paragraph" w:customStyle="1" w:styleId="fa-inverse">
    <w:name w:val="fa-inverse"/>
    <w:basedOn w:val="Normal"/>
    <w:rsid w:val="00E0408E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multilevelpushmenuwrapper">
    <w:name w:val="multilevelpushmenu_wrapper"/>
    <w:basedOn w:val="Normal"/>
    <w:rsid w:val="00E0408E"/>
    <w:rPr>
      <w:rFonts w:eastAsia="Times New Roman"/>
    </w:rPr>
  </w:style>
  <w:style w:type="paragraph" w:customStyle="1" w:styleId="tooltipster-default">
    <w:name w:val="tooltipster-default"/>
    <w:basedOn w:val="Normal"/>
    <w:rsid w:val="00E0408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4C4C4C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tooltipster-icon">
    <w:name w:val="tooltipster-icon"/>
    <w:basedOn w:val="Normal"/>
    <w:rsid w:val="00E0408E"/>
    <w:pPr>
      <w:spacing w:before="100" w:beforeAutospacing="1" w:after="100" w:afterAutospacing="1"/>
      <w:ind w:left="60"/>
    </w:pPr>
    <w:rPr>
      <w:rFonts w:eastAsia="Times New Roman"/>
    </w:rPr>
  </w:style>
  <w:style w:type="paragraph" w:customStyle="1" w:styleId="tooltipster-base">
    <w:name w:val="tooltipster-base"/>
    <w:basedOn w:val="Normal"/>
    <w:rsid w:val="00E0408E"/>
    <w:pPr>
      <w:spacing w:before="100" w:beforeAutospacing="1" w:after="100" w:afterAutospacing="1" w:line="0" w:lineRule="auto"/>
    </w:pPr>
    <w:rPr>
      <w:rFonts w:eastAsia="Times New Roman"/>
      <w:sz w:val="2"/>
      <w:szCs w:val="2"/>
    </w:rPr>
  </w:style>
  <w:style w:type="paragraph" w:customStyle="1" w:styleId="tooltipster-arrow">
    <w:name w:val="tooltipster-arrow"/>
    <w:basedOn w:val="Normal"/>
    <w:rsid w:val="00E0408E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tooltipster-arrow-border">
    <w:name w:val="tooltipster-arrow-border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tooltipster-light">
    <w:name w:val="tooltipster-light"/>
    <w:basedOn w:val="Normal"/>
    <w:rsid w:val="00E0408E"/>
    <w:pPr>
      <w:shd w:val="clear" w:color="auto" w:fill="FFFFFF"/>
      <w:spacing w:before="100" w:beforeAutospacing="1" w:after="100" w:afterAutospacing="1"/>
    </w:pPr>
    <w:rPr>
      <w:rFonts w:eastAsia="Times New Roman"/>
      <w:color w:val="333333"/>
    </w:rPr>
  </w:style>
  <w:style w:type="paragraph" w:customStyle="1" w:styleId="tooltipster-button">
    <w:name w:val="tooltipster-button"/>
    <w:basedOn w:val="Normal"/>
    <w:rsid w:val="00E0408E"/>
    <w:pPr>
      <w:shd w:val="clear" w:color="auto" w:fill="FFFFFF"/>
      <w:spacing w:before="100" w:beforeAutospacing="1" w:after="100" w:afterAutospacing="1"/>
    </w:pPr>
    <w:rPr>
      <w:rFonts w:eastAsia="Times New Roman"/>
      <w:color w:val="333333"/>
    </w:rPr>
  </w:style>
  <w:style w:type="paragraph" w:customStyle="1" w:styleId="ui-accordion-li-fix">
    <w:name w:val="ui-accordion-li-fix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accordion-content-active">
    <w:name w:val="ui-accordion-content-activ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menu-item">
    <w:name w:val="ui-menu-item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button-text">
    <w:name w:val="ui-button-text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ialog-title">
    <w:name w:val="ui-dialog-titl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ialog-titlebar-close">
    <w:name w:val="ui-dialog-titlebar-clos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ialog-content">
    <w:name w:val="ui-dialog-content"/>
    <w:basedOn w:val="Normal"/>
    <w:rsid w:val="00E0408E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ui-slider-handle">
    <w:name w:val="ui-slider-handl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slider-range">
    <w:name w:val="ui-slider-rang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tabs-panel">
    <w:name w:val="ui-tabs-panel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header">
    <w:name w:val="ui-datepicker-header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title">
    <w:name w:val="ui-datepicker-titl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buttonpane">
    <w:name w:val="ui-datepicker-buttonpan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group">
    <w:name w:val="ui-datepicker-group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progressbar-value">
    <w:name w:val="ui-progressbar-valu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levelholderclass">
    <w:name w:val="levelholderclass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ltr">
    <w:name w:val="ltr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rtl">
    <w:name w:val="rtl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multilevelpushmenuinactive">
    <w:name w:val="multilevelpushmenu_inactiv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backitemclass">
    <w:name w:val="backitemclass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iconspacingltr">
    <w:name w:val="iconspacing_ltr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iconspacingrtl">
    <w:name w:val="iconspacing_rtl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tooltipster-content">
    <w:name w:val="tooltipster-content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next-hover">
    <w:name w:val="ui-datepicker-next-hover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prev-hover">
    <w:name w:val="ui-datepicker-prev-hover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accordion-header-active">
    <w:name w:val="ui-accordion-header-activ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tabs-hide">
    <w:name w:val="ui-tabs-hide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widget1">
    <w:name w:val="ui-widget1"/>
    <w:basedOn w:val="Normal"/>
    <w:rsid w:val="00E0408E"/>
    <w:pPr>
      <w:spacing w:before="100" w:beforeAutospacing="1" w:after="100" w:afterAutospacing="1"/>
    </w:pPr>
    <w:rPr>
      <w:rFonts w:ascii="Segoe UI" w:eastAsia="Times New Roman" w:hAnsi="Segoe UI" w:cs="Segoe UI"/>
      <w:sz w:val="20"/>
      <w:szCs w:val="20"/>
    </w:rPr>
  </w:style>
  <w:style w:type="paragraph" w:customStyle="1" w:styleId="ui-state-highlight1">
    <w:name w:val="ui-state-highlight1"/>
    <w:basedOn w:val="Normal"/>
    <w:rsid w:val="00E0408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ui-state-highlight2">
    <w:name w:val="ui-state-highlight2"/>
    <w:basedOn w:val="Normal"/>
    <w:rsid w:val="00E0408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eastAsia="Times New Roman"/>
      <w:color w:val="444444"/>
    </w:rPr>
  </w:style>
  <w:style w:type="paragraph" w:customStyle="1" w:styleId="ui-state-error1">
    <w:name w:val="ui-state-error1"/>
    <w:basedOn w:val="Normal"/>
    <w:rsid w:val="00E0408E"/>
    <w:pPr>
      <w:pBdr>
        <w:top w:val="single" w:sz="6" w:space="0" w:color="FF0084"/>
        <w:left w:val="single" w:sz="6" w:space="0" w:color="FF0084"/>
        <w:bottom w:val="single" w:sz="6" w:space="0" w:color="FF0084"/>
        <w:right w:val="single" w:sz="6" w:space="0" w:color="FF0084"/>
      </w:pBdr>
      <w:shd w:val="clear" w:color="auto" w:fill="FFFFFF"/>
      <w:spacing w:before="100" w:beforeAutospacing="1" w:after="100" w:afterAutospacing="1"/>
    </w:pPr>
    <w:rPr>
      <w:rFonts w:eastAsia="Times New Roman"/>
      <w:color w:val="222222"/>
    </w:rPr>
  </w:style>
  <w:style w:type="paragraph" w:customStyle="1" w:styleId="ui-state-error2">
    <w:name w:val="ui-state-error2"/>
    <w:basedOn w:val="Normal"/>
    <w:rsid w:val="00E0408E"/>
    <w:pPr>
      <w:pBdr>
        <w:top w:val="single" w:sz="6" w:space="0" w:color="FF0084"/>
        <w:left w:val="single" w:sz="6" w:space="0" w:color="FF0084"/>
        <w:bottom w:val="single" w:sz="6" w:space="0" w:color="FF0084"/>
        <w:right w:val="single" w:sz="6" w:space="0" w:color="FF0084"/>
      </w:pBdr>
      <w:shd w:val="clear" w:color="auto" w:fill="FFFFFF"/>
      <w:spacing w:before="100" w:beforeAutospacing="1" w:after="100" w:afterAutospacing="1"/>
    </w:pPr>
    <w:rPr>
      <w:rFonts w:eastAsia="Times New Roman"/>
      <w:color w:val="222222"/>
    </w:rPr>
  </w:style>
  <w:style w:type="paragraph" w:customStyle="1" w:styleId="ui-state-error-text1">
    <w:name w:val="ui-state-error-text1"/>
    <w:basedOn w:val="Normal"/>
    <w:rsid w:val="00E0408E"/>
    <w:pPr>
      <w:spacing w:before="100" w:beforeAutospacing="1" w:after="100" w:afterAutospacing="1"/>
    </w:pPr>
    <w:rPr>
      <w:rFonts w:eastAsia="Times New Roman"/>
      <w:color w:val="222222"/>
    </w:rPr>
  </w:style>
  <w:style w:type="paragraph" w:customStyle="1" w:styleId="ui-state-error-text2">
    <w:name w:val="ui-state-error-text2"/>
    <w:basedOn w:val="Normal"/>
    <w:rsid w:val="00E0408E"/>
    <w:pPr>
      <w:spacing w:before="100" w:beforeAutospacing="1" w:after="100" w:afterAutospacing="1"/>
    </w:pPr>
    <w:rPr>
      <w:rFonts w:eastAsia="Times New Roman"/>
      <w:color w:val="222222"/>
    </w:rPr>
  </w:style>
  <w:style w:type="paragraph" w:customStyle="1" w:styleId="ui-priority-primary1">
    <w:name w:val="ui-priority-primary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priority-primary2">
    <w:name w:val="ui-priority-primary2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priority-secondary1">
    <w:name w:val="ui-priority-secondary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priority-secondary2">
    <w:name w:val="ui-priority-secondary2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state-disabled1">
    <w:name w:val="ui-state-disabled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state-disabled2">
    <w:name w:val="ui-state-disabled2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resizable-handle1">
    <w:name w:val="ui-resizable-handle1"/>
    <w:basedOn w:val="Normal"/>
    <w:rsid w:val="00E0408E"/>
    <w:pPr>
      <w:spacing w:before="100" w:beforeAutospacing="1" w:after="100" w:afterAutospacing="1"/>
    </w:pPr>
    <w:rPr>
      <w:rFonts w:eastAsia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E0408E"/>
    <w:pPr>
      <w:spacing w:before="100" w:beforeAutospacing="1" w:after="100" w:afterAutospacing="1"/>
    </w:pPr>
    <w:rPr>
      <w:rFonts w:eastAsia="Times New Roman"/>
      <w:vanish/>
      <w:sz w:val="2"/>
      <w:szCs w:val="2"/>
    </w:rPr>
  </w:style>
  <w:style w:type="paragraph" w:customStyle="1" w:styleId="ui-accordion-header1">
    <w:name w:val="ui-accordion-header1"/>
    <w:basedOn w:val="Normal"/>
    <w:rsid w:val="00E0408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30" w:after="100" w:afterAutospacing="1"/>
    </w:pPr>
    <w:rPr>
      <w:rFonts w:eastAsia="Times New Roman"/>
    </w:rPr>
  </w:style>
  <w:style w:type="paragraph" w:customStyle="1" w:styleId="ui-accordion-li-fix1">
    <w:name w:val="ui-accordion-li-fix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accordion-header-active1">
    <w:name w:val="ui-accordion-header-active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icon1">
    <w:name w:val="ui-icon1"/>
    <w:basedOn w:val="Normal"/>
    <w:rsid w:val="00E0408E"/>
    <w:pPr>
      <w:spacing w:after="100" w:afterAutospacing="1"/>
      <w:ind w:firstLine="7343"/>
    </w:pPr>
    <w:rPr>
      <w:rFonts w:eastAsia="Times New Roman"/>
    </w:rPr>
  </w:style>
  <w:style w:type="paragraph" w:customStyle="1" w:styleId="ui-accordion-content1">
    <w:name w:val="ui-accordion-content1"/>
    <w:basedOn w:val="Normal"/>
    <w:rsid w:val="00E0408E"/>
    <w:pPr>
      <w:pBdr>
        <w:left w:val="single" w:sz="12" w:space="0" w:color="D4D4D4"/>
        <w:bottom w:val="single" w:sz="12" w:space="0" w:color="D4D4D4"/>
        <w:right w:val="single" w:sz="12" w:space="0" w:color="D4D4D4"/>
      </w:pBdr>
      <w:shd w:val="clear" w:color="auto" w:fill="FFFFFF"/>
      <w:spacing w:after="45"/>
    </w:pPr>
    <w:rPr>
      <w:rFonts w:eastAsia="Times New Roman"/>
      <w:vanish/>
    </w:rPr>
  </w:style>
  <w:style w:type="paragraph" w:customStyle="1" w:styleId="ui-accordion-content-active1">
    <w:name w:val="ui-accordion-content-active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menu1">
    <w:name w:val="ui-menu1"/>
    <w:basedOn w:val="Normal"/>
    <w:rsid w:val="00E0408E"/>
    <w:rPr>
      <w:rFonts w:eastAsia="Times New Roman"/>
    </w:rPr>
  </w:style>
  <w:style w:type="paragraph" w:customStyle="1" w:styleId="ui-menu-item1">
    <w:name w:val="ui-menu-item1"/>
    <w:basedOn w:val="Normal"/>
    <w:rsid w:val="00E0408E"/>
    <w:rPr>
      <w:rFonts w:eastAsia="Times New Roman"/>
    </w:rPr>
  </w:style>
  <w:style w:type="paragraph" w:customStyle="1" w:styleId="ui-button-text1">
    <w:name w:val="ui-button-text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button-text2">
    <w:name w:val="ui-button-text2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button-text3">
    <w:name w:val="ui-button-text3"/>
    <w:basedOn w:val="Normal"/>
    <w:rsid w:val="00E0408E"/>
    <w:pPr>
      <w:spacing w:before="100" w:beforeAutospacing="1" w:after="100" w:afterAutospacing="1"/>
      <w:ind w:firstLine="11919"/>
    </w:pPr>
    <w:rPr>
      <w:rFonts w:eastAsia="Times New Roman"/>
    </w:rPr>
  </w:style>
  <w:style w:type="paragraph" w:customStyle="1" w:styleId="ui-button-text4">
    <w:name w:val="ui-button-text4"/>
    <w:basedOn w:val="Normal"/>
    <w:rsid w:val="00E0408E"/>
    <w:pPr>
      <w:spacing w:before="100" w:beforeAutospacing="1" w:after="100" w:afterAutospacing="1"/>
      <w:ind w:firstLine="11919"/>
    </w:pPr>
    <w:rPr>
      <w:rFonts w:eastAsia="Times New Roman"/>
    </w:rPr>
  </w:style>
  <w:style w:type="paragraph" w:customStyle="1" w:styleId="ui-button-text5">
    <w:name w:val="ui-button-text5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button-text6">
    <w:name w:val="ui-button-text6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button-text7">
    <w:name w:val="ui-button-text7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icon2">
    <w:name w:val="ui-icon2"/>
    <w:basedOn w:val="Normal"/>
    <w:rsid w:val="00E0408E"/>
    <w:pPr>
      <w:spacing w:after="100" w:afterAutospacing="1"/>
      <w:ind w:left="-180" w:firstLine="7343"/>
    </w:pPr>
    <w:rPr>
      <w:rFonts w:eastAsia="Times New Roman"/>
    </w:rPr>
  </w:style>
  <w:style w:type="paragraph" w:customStyle="1" w:styleId="ui-icon3">
    <w:name w:val="ui-icon3"/>
    <w:basedOn w:val="Normal"/>
    <w:rsid w:val="00E0408E"/>
    <w:pPr>
      <w:spacing w:after="100" w:afterAutospacing="1"/>
      <w:ind w:firstLine="7343"/>
    </w:pPr>
    <w:rPr>
      <w:rFonts w:eastAsia="Times New Roman"/>
    </w:rPr>
  </w:style>
  <w:style w:type="paragraph" w:customStyle="1" w:styleId="ui-icon4">
    <w:name w:val="ui-icon4"/>
    <w:basedOn w:val="Normal"/>
    <w:rsid w:val="00E0408E"/>
    <w:pPr>
      <w:spacing w:after="100" w:afterAutospacing="1"/>
      <w:ind w:firstLine="7343"/>
    </w:pPr>
    <w:rPr>
      <w:rFonts w:eastAsia="Times New Roman"/>
    </w:rPr>
  </w:style>
  <w:style w:type="paragraph" w:customStyle="1" w:styleId="ui-icon5">
    <w:name w:val="ui-icon5"/>
    <w:basedOn w:val="Normal"/>
    <w:rsid w:val="00E0408E"/>
    <w:pPr>
      <w:spacing w:after="100" w:afterAutospacing="1"/>
      <w:ind w:firstLine="7343"/>
    </w:pPr>
    <w:rPr>
      <w:rFonts w:eastAsia="Times New Roman"/>
    </w:rPr>
  </w:style>
  <w:style w:type="paragraph" w:customStyle="1" w:styleId="ui-icon6">
    <w:name w:val="ui-icon6"/>
    <w:basedOn w:val="Normal"/>
    <w:rsid w:val="00E0408E"/>
    <w:pPr>
      <w:spacing w:after="100" w:afterAutospacing="1"/>
      <w:ind w:firstLine="7343"/>
    </w:pPr>
    <w:rPr>
      <w:rFonts w:eastAsia="Times New Roman"/>
    </w:rPr>
  </w:style>
  <w:style w:type="paragraph" w:customStyle="1" w:styleId="ui-button1">
    <w:name w:val="ui-button1"/>
    <w:basedOn w:val="Normal"/>
    <w:rsid w:val="00E0408E"/>
    <w:pPr>
      <w:pBdr>
        <w:bottom w:val="single" w:sz="12" w:space="0" w:color="auto"/>
      </w:pBdr>
      <w:spacing w:before="100" w:beforeAutospacing="1" w:after="100" w:afterAutospacing="1"/>
      <w:ind w:right="-15"/>
      <w:jc w:val="center"/>
    </w:pPr>
    <w:rPr>
      <w:rFonts w:eastAsia="Times New Roman"/>
    </w:rPr>
  </w:style>
  <w:style w:type="paragraph" w:customStyle="1" w:styleId="ui-dialog-titlebar1">
    <w:name w:val="ui-dialog-titlebar1"/>
    <w:basedOn w:val="Normal"/>
    <w:rsid w:val="00E0408E"/>
    <w:pPr>
      <w:shd w:val="clear" w:color="auto" w:fill="3399FF"/>
      <w:spacing w:before="100" w:beforeAutospacing="1" w:after="100" w:afterAutospacing="1"/>
    </w:pPr>
    <w:rPr>
      <w:rFonts w:eastAsia="Times New Roman"/>
      <w:color w:val="FFFFFF"/>
      <w:sz w:val="26"/>
      <w:szCs w:val="26"/>
    </w:rPr>
  </w:style>
  <w:style w:type="paragraph" w:customStyle="1" w:styleId="ui-dialog-title1">
    <w:name w:val="ui-dialog-title1"/>
    <w:basedOn w:val="Normal"/>
    <w:rsid w:val="00E0408E"/>
    <w:pPr>
      <w:spacing w:before="24" w:after="24"/>
      <w:ind w:right="240"/>
    </w:pPr>
    <w:rPr>
      <w:rFonts w:eastAsia="Times New Roman"/>
    </w:rPr>
  </w:style>
  <w:style w:type="paragraph" w:customStyle="1" w:styleId="ui-dialog-titlebar-close1">
    <w:name w:val="ui-dialog-titlebar-close1"/>
    <w:basedOn w:val="Normal"/>
    <w:rsid w:val="00E0408E"/>
    <w:pPr>
      <w:ind w:right="60"/>
    </w:pPr>
    <w:rPr>
      <w:rFonts w:eastAsia="Times New Roman"/>
    </w:rPr>
  </w:style>
  <w:style w:type="paragraph" w:customStyle="1" w:styleId="ui-dialog-content1">
    <w:name w:val="ui-dialog-content1"/>
    <w:basedOn w:val="Normal"/>
    <w:rsid w:val="00E0408E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ui-dialog-buttonpane1">
    <w:name w:val="ui-dialog-buttonpane1"/>
    <w:basedOn w:val="Normal"/>
    <w:rsid w:val="00E0408E"/>
    <w:pPr>
      <w:shd w:val="clear" w:color="auto" w:fill="FFFFFF"/>
    </w:pPr>
    <w:rPr>
      <w:rFonts w:eastAsia="Times New Roman"/>
    </w:rPr>
  </w:style>
  <w:style w:type="paragraph" w:customStyle="1" w:styleId="ui-resizable-se1">
    <w:name w:val="ui-resizable-se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slider-handle1">
    <w:name w:val="ui-slider-handle1"/>
    <w:basedOn w:val="Normal"/>
    <w:rsid w:val="00E0408E"/>
    <w:pPr>
      <w:ind w:left="-96" w:right="-96"/>
    </w:pPr>
    <w:rPr>
      <w:rFonts w:eastAsia="Times New Roman"/>
    </w:rPr>
  </w:style>
  <w:style w:type="paragraph" w:customStyle="1" w:styleId="ui-slider-range1">
    <w:name w:val="ui-slider-range1"/>
    <w:basedOn w:val="Normal"/>
    <w:rsid w:val="00E0408E"/>
    <w:pPr>
      <w:shd w:val="clear" w:color="auto" w:fill="3399FF"/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ui-slider-handle2">
    <w:name w:val="ui-slider-handle2"/>
    <w:basedOn w:val="Normal"/>
    <w:rsid w:val="00E0408E"/>
    <w:pPr>
      <w:spacing w:after="100" w:afterAutospacing="1"/>
      <w:ind w:left="-144"/>
    </w:pPr>
    <w:rPr>
      <w:rFonts w:eastAsia="Times New Roman"/>
    </w:rPr>
  </w:style>
  <w:style w:type="paragraph" w:customStyle="1" w:styleId="ui-slider-handle3">
    <w:name w:val="ui-slider-handle3"/>
    <w:basedOn w:val="Normal"/>
    <w:rsid w:val="00E0408E"/>
    <w:pPr>
      <w:spacing w:before="100" w:beforeAutospacing="1"/>
    </w:pPr>
    <w:rPr>
      <w:rFonts w:eastAsia="Times New Roman"/>
    </w:rPr>
  </w:style>
  <w:style w:type="paragraph" w:customStyle="1" w:styleId="ui-slider-range2">
    <w:name w:val="ui-slider-range2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tabs-nav1">
    <w:name w:val="ui-tabs-nav1"/>
    <w:basedOn w:val="Normal"/>
    <w:rsid w:val="00E0408E"/>
    <w:pPr>
      <w:pBdr>
        <w:bottom w:val="single" w:sz="12" w:space="0" w:color="D4D4D4"/>
      </w:pBdr>
      <w:shd w:val="clear" w:color="auto" w:fill="FFFFFF"/>
    </w:pPr>
    <w:rPr>
      <w:rFonts w:eastAsia="Times New Roman"/>
    </w:rPr>
  </w:style>
  <w:style w:type="paragraph" w:customStyle="1" w:styleId="ui-tabs-panel1">
    <w:name w:val="ui-tabs-panel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tabs-hide1">
    <w:name w:val="ui-tabs-hide1"/>
    <w:basedOn w:val="Normal"/>
    <w:rsid w:val="00E0408E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ui-datepicker-header1">
    <w:name w:val="ui-datepicker-header1"/>
    <w:basedOn w:val="Normal"/>
    <w:rsid w:val="00E0408E"/>
    <w:pPr>
      <w:shd w:val="clear" w:color="auto" w:fill="3399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datepicker-prev1">
    <w:name w:val="ui-datepicker-prev1"/>
    <w:basedOn w:val="Normal"/>
    <w:rsid w:val="00E0408E"/>
    <w:rPr>
      <w:rFonts w:eastAsia="Times New Roman"/>
    </w:rPr>
  </w:style>
  <w:style w:type="paragraph" w:customStyle="1" w:styleId="ui-datepicker-next1">
    <w:name w:val="ui-datepicker-next1"/>
    <w:basedOn w:val="Normal"/>
    <w:rsid w:val="00E0408E"/>
    <w:rPr>
      <w:rFonts w:eastAsia="Times New Roman"/>
    </w:rPr>
  </w:style>
  <w:style w:type="paragraph" w:customStyle="1" w:styleId="ui-datepicker-title1">
    <w:name w:val="ui-datepicker-title1"/>
    <w:basedOn w:val="Normal"/>
    <w:rsid w:val="00E0408E"/>
    <w:pPr>
      <w:spacing w:line="432" w:lineRule="atLeast"/>
      <w:ind w:left="552" w:right="552"/>
      <w:jc w:val="center"/>
    </w:pPr>
    <w:rPr>
      <w:rFonts w:eastAsia="Times New Roman"/>
    </w:rPr>
  </w:style>
  <w:style w:type="paragraph" w:customStyle="1" w:styleId="ui-datepicker-buttonpane1">
    <w:name w:val="ui-datepicker-buttonpane1"/>
    <w:basedOn w:val="Normal"/>
    <w:rsid w:val="00E0408E"/>
    <w:pPr>
      <w:spacing w:before="168"/>
    </w:pPr>
    <w:rPr>
      <w:rFonts w:eastAsia="Times New Roman"/>
    </w:rPr>
  </w:style>
  <w:style w:type="paragraph" w:customStyle="1" w:styleId="ui-datepicker-group1">
    <w:name w:val="ui-datepicker-group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group2">
    <w:name w:val="ui-datepicker-group2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group3">
    <w:name w:val="ui-datepicker-group3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header2">
    <w:name w:val="ui-datepicker-header2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header3">
    <w:name w:val="ui-datepicker-header3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buttonpane2">
    <w:name w:val="ui-datepicker-buttonpane2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buttonpane3">
    <w:name w:val="ui-datepicker-buttonpane3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header4">
    <w:name w:val="ui-datepicker-header4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datepicker-header5">
    <w:name w:val="ui-datepicker-header5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progressbar-value1">
    <w:name w:val="ui-progressbar-value1"/>
    <w:basedOn w:val="Normal"/>
    <w:rsid w:val="00E0408E"/>
    <w:pPr>
      <w:shd w:val="clear" w:color="auto" w:fill="3399FF"/>
      <w:ind w:left="-15" w:right="-15"/>
    </w:pPr>
    <w:rPr>
      <w:rFonts w:eastAsia="Times New Roman"/>
    </w:rPr>
  </w:style>
  <w:style w:type="paragraph" w:customStyle="1" w:styleId="ui-state-default1">
    <w:name w:val="ui-state-default1"/>
    <w:basedOn w:val="Normal"/>
    <w:rsid w:val="00E0408E"/>
    <w:pPr>
      <w:pBdr>
        <w:top w:val="single" w:sz="12" w:space="0" w:color="D4D4D4"/>
        <w:left w:val="single" w:sz="12" w:space="0" w:color="D4D4D4"/>
        <w:bottom w:val="single" w:sz="12" w:space="0" w:color="D4D4D4"/>
        <w:right w:val="single" w:sz="12" w:space="0" w:color="D4D4D4"/>
      </w:pBdr>
      <w:shd w:val="clear" w:color="auto" w:fill="D4D4D4"/>
      <w:spacing w:before="100" w:beforeAutospacing="1" w:after="100" w:afterAutospacing="1"/>
    </w:pPr>
    <w:rPr>
      <w:rFonts w:eastAsia="Times New Roman"/>
      <w:color w:val="525252"/>
    </w:rPr>
  </w:style>
  <w:style w:type="paragraph" w:customStyle="1" w:styleId="ui-state-default2">
    <w:name w:val="ui-state-default2"/>
    <w:basedOn w:val="Normal"/>
    <w:rsid w:val="00E0408E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D4D4D4"/>
      <w:spacing w:before="100" w:beforeAutospacing="1" w:after="100" w:afterAutospacing="1"/>
    </w:pPr>
    <w:rPr>
      <w:rFonts w:eastAsia="Times New Roman"/>
      <w:color w:val="525252"/>
    </w:rPr>
  </w:style>
  <w:style w:type="paragraph" w:customStyle="1" w:styleId="ui-state-hover1">
    <w:name w:val="ui-state-hover1"/>
    <w:basedOn w:val="Normal"/>
    <w:rsid w:val="00E0408E"/>
    <w:pPr>
      <w:shd w:val="clear" w:color="auto" w:fill="66B3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hover2">
    <w:name w:val="ui-state-hover2"/>
    <w:basedOn w:val="Normal"/>
    <w:rsid w:val="00E0408E"/>
    <w:pPr>
      <w:shd w:val="clear" w:color="auto" w:fill="66B3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focus1">
    <w:name w:val="ui-state-focus1"/>
    <w:basedOn w:val="Normal"/>
    <w:rsid w:val="00E0408E"/>
    <w:pPr>
      <w:shd w:val="clear" w:color="auto" w:fill="66B3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focus2">
    <w:name w:val="ui-state-focus2"/>
    <w:basedOn w:val="Normal"/>
    <w:rsid w:val="00E0408E"/>
    <w:pPr>
      <w:shd w:val="clear" w:color="auto" w:fill="66B3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active1">
    <w:name w:val="ui-state-active1"/>
    <w:basedOn w:val="Normal"/>
    <w:rsid w:val="00E0408E"/>
    <w:pPr>
      <w:pBdr>
        <w:top w:val="single" w:sz="6" w:space="0" w:color="3399FF"/>
        <w:left w:val="single" w:sz="6" w:space="0" w:color="3399FF"/>
        <w:bottom w:val="single" w:sz="6" w:space="0" w:color="3399FF"/>
        <w:right w:val="single" w:sz="6" w:space="0" w:color="3399FF"/>
      </w:pBdr>
      <w:shd w:val="clear" w:color="auto" w:fill="3399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active2">
    <w:name w:val="ui-state-active2"/>
    <w:basedOn w:val="Normal"/>
    <w:rsid w:val="00E0408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3399FF"/>
      <w:spacing w:before="100" w:beforeAutospacing="1" w:after="100" w:afterAutospacing="1"/>
    </w:pPr>
    <w:rPr>
      <w:rFonts w:eastAsia="Times New Roman"/>
      <w:color w:val="FF0084"/>
    </w:rPr>
  </w:style>
  <w:style w:type="paragraph" w:customStyle="1" w:styleId="ui-state-default3">
    <w:name w:val="ui-state-default3"/>
    <w:basedOn w:val="Normal"/>
    <w:rsid w:val="00E0408E"/>
    <w:pPr>
      <w:shd w:val="clear" w:color="auto" w:fill="D4D4D4"/>
      <w:spacing w:before="100" w:beforeAutospacing="1" w:after="100" w:afterAutospacing="1"/>
      <w:ind w:right="30"/>
    </w:pPr>
    <w:rPr>
      <w:rFonts w:eastAsia="Times New Roman"/>
      <w:color w:val="525252"/>
    </w:rPr>
  </w:style>
  <w:style w:type="paragraph" w:customStyle="1" w:styleId="ui-widget-content1">
    <w:name w:val="ui-widget-content1"/>
    <w:basedOn w:val="Normal"/>
    <w:rsid w:val="00E0408E"/>
    <w:pPr>
      <w:pBdr>
        <w:left w:val="single" w:sz="12" w:space="0" w:color="D4D4D4"/>
        <w:bottom w:val="single" w:sz="12" w:space="0" w:color="D4D4D4"/>
        <w:right w:val="single" w:sz="12" w:space="0" w:color="D4D4D4"/>
      </w:pBdr>
      <w:shd w:val="clear" w:color="auto" w:fill="FFFFFF"/>
      <w:spacing w:before="100" w:beforeAutospacing="1" w:after="100" w:afterAutospacing="1"/>
    </w:pPr>
    <w:rPr>
      <w:rFonts w:eastAsia="Times New Roman"/>
      <w:color w:val="525252"/>
    </w:rPr>
  </w:style>
  <w:style w:type="paragraph" w:customStyle="1" w:styleId="ui-tabs1">
    <w:name w:val="ui-tabs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ui-state-hover3">
    <w:name w:val="ui-state-hover3"/>
    <w:basedOn w:val="Normal"/>
    <w:rsid w:val="00E0408E"/>
    <w:pPr>
      <w:shd w:val="clear" w:color="auto" w:fill="66B3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default4">
    <w:name w:val="ui-state-default4"/>
    <w:basedOn w:val="Normal"/>
    <w:rsid w:val="00E0408E"/>
    <w:pPr>
      <w:shd w:val="clear" w:color="auto" w:fill="D4D4D4"/>
      <w:spacing w:before="100" w:beforeAutospacing="1" w:after="100" w:afterAutospacing="1"/>
    </w:pPr>
    <w:rPr>
      <w:rFonts w:eastAsia="Times New Roman"/>
      <w:color w:val="525252"/>
    </w:rPr>
  </w:style>
  <w:style w:type="paragraph" w:customStyle="1" w:styleId="ui-state-hover4">
    <w:name w:val="ui-state-hover4"/>
    <w:basedOn w:val="Normal"/>
    <w:rsid w:val="00E0408E"/>
    <w:pPr>
      <w:shd w:val="clear" w:color="auto" w:fill="66B3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default5">
    <w:name w:val="ui-state-default5"/>
    <w:basedOn w:val="Normal"/>
    <w:rsid w:val="00E0408E"/>
    <w:pPr>
      <w:pBdr>
        <w:top w:val="single" w:sz="12" w:space="0" w:color="D4D4D4"/>
        <w:left w:val="single" w:sz="12" w:space="0" w:color="D4D4D4"/>
        <w:bottom w:val="single" w:sz="12" w:space="0" w:color="D4D4D4"/>
        <w:right w:val="single" w:sz="12" w:space="0" w:color="D4D4D4"/>
      </w:pBdr>
      <w:shd w:val="clear" w:color="auto" w:fill="D4D4D4"/>
      <w:spacing w:before="100" w:beforeAutospacing="1" w:after="100" w:afterAutospacing="1"/>
    </w:pPr>
    <w:rPr>
      <w:rFonts w:eastAsia="Times New Roman"/>
      <w:color w:val="525252"/>
    </w:rPr>
  </w:style>
  <w:style w:type="paragraph" w:customStyle="1" w:styleId="ui-state-hover5">
    <w:name w:val="ui-state-hover5"/>
    <w:basedOn w:val="Normal"/>
    <w:rsid w:val="00E0408E"/>
    <w:pPr>
      <w:shd w:val="clear" w:color="auto" w:fill="66B3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highlight3">
    <w:name w:val="ui-state-highlight3"/>
    <w:basedOn w:val="Normal"/>
    <w:rsid w:val="00E0408E"/>
    <w:pPr>
      <w:pBdr>
        <w:top w:val="single" w:sz="12" w:space="0" w:color="3399FF"/>
        <w:left w:val="single" w:sz="12" w:space="0" w:color="3399FF"/>
        <w:bottom w:val="single" w:sz="12" w:space="0" w:color="3399FF"/>
        <w:right w:val="single" w:sz="12" w:space="0" w:color="3399FF"/>
      </w:pBdr>
      <w:shd w:val="clear" w:color="auto" w:fill="D4D4D4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active3">
    <w:name w:val="ui-state-active3"/>
    <w:basedOn w:val="Normal"/>
    <w:rsid w:val="00E0408E"/>
    <w:pPr>
      <w:pBdr>
        <w:top w:val="single" w:sz="12" w:space="0" w:color="3399FF"/>
        <w:left w:val="single" w:sz="12" w:space="0" w:color="3399FF"/>
        <w:bottom w:val="single" w:sz="12" w:space="0" w:color="3399FF"/>
        <w:right w:val="single" w:sz="12" w:space="0" w:color="3399FF"/>
      </w:pBdr>
      <w:shd w:val="clear" w:color="auto" w:fill="3399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icon7">
    <w:name w:val="ui-icon7"/>
    <w:basedOn w:val="Normal"/>
    <w:rsid w:val="00E0408E"/>
    <w:pPr>
      <w:spacing w:before="60" w:after="60"/>
      <w:ind w:left="60" w:right="60" w:firstLine="7343"/>
    </w:pPr>
    <w:rPr>
      <w:rFonts w:eastAsia="Times New Roman"/>
    </w:rPr>
  </w:style>
  <w:style w:type="paragraph" w:customStyle="1" w:styleId="ui-icon8">
    <w:name w:val="ui-icon8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ui-icon9">
    <w:name w:val="ui-icon9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ui-icon10">
    <w:name w:val="ui-icon10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ui-icon11">
    <w:name w:val="ui-icon11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ui-icon12">
    <w:name w:val="ui-icon12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ui-icon13">
    <w:name w:val="ui-icon13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ui-icon14">
    <w:name w:val="ui-icon14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ui-state-default6">
    <w:name w:val="ui-state-default6"/>
    <w:basedOn w:val="Normal"/>
    <w:rsid w:val="00E0408E"/>
    <w:pPr>
      <w:pBdr>
        <w:top w:val="single" w:sz="12" w:space="0" w:color="D4D4D4"/>
        <w:left w:val="single" w:sz="12" w:space="0" w:color="D4D4D4"/>
        <w:bottom w:val="single" w:sz="12" w:space="0" w:color="D4D4D4"/>
        <w:right w:val="single" w:sz="12" w:space="0" w:color="D4D4D4"/>
      </w:pBdr>
      <w:shd w:val="clear" w:color="auto" w:fill="000000"/>
      <w:spacing w:before="100" w:beforeAutospacing="1" w:after="100" w:afterAutospacing="1"/>
    </w:pPr>
    <w:rPr>
      <w:rFonts w:eastAsia="Times New Roman"/>
      <w:color w:val="525252"/>
    </w:rPr>
  </w:style>
  <w:style w:type="paragraph" w:customStyle="1" w:styleId="ui-state-active4">
    <w:name w:val="ui-state-active4"/>
    <w:basedOn w:val="Normal"/>
    <w:rsid w:val="00E0408E"/>
    <w:pPr>
      <w:pBdr>
        <w:top w:val="single" w:sz="6" w:space="0" w:color="3399FF"/>
        <w:left w:val="single" w:sz="6" w:space="0" w:color="3399FF"/>
        <w:bottom w:val="single" w:sz="6" w:space="0" w:color="3399FF"/>
        <w:right w:val="single" w:sz="6" w:space="0" w:color="3399FF"/>
      </w:pBdr>
      <w:shd w:val="clear" w:color="auto" w:fill="525252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focus3">
    <w:name w:val="ui-state-focus3"/>
    <w:basedOn w:val="Normal"/>
    <w:rsid w:val="00E0408E"/>
    <w:pPr>
      <w:shd w:val="clear" w:color="auto" w:fill="000000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hover6">
    <w:name w:val="ui-state-hover6"/>
    <w:basedOn w:val="Normal"/>
    <w:rsid w:val="00E0408E"/>
    <w:pPr>
      <w:shd w:val="clear" w:color="auto" w:fill="525252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state-hover7">
    <w:name w:val="ui-state-hover7"/>
    <w:basedOn w:val="Normal"/>
    <w:rsid w:val="00E0408E"/>
    <w:pPr>
      <w:shd w:val="clear" w:color="auto" w:fill="3399FF"/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ui-icon15">
    <w:name w:val="ui-icon15"/>
    <w:basedOn w:val="Normal"/>
    <w:rsid w:val="00E0408E"/>
    <w:pPr>
      <w:spacing w:before="60" w:after="60"/>
      <w:ind w:left="60" w:right="60" w:firstLine="7343"/>
    </w:pPr>
    <w:rPr>
      <w:rFonts w:eastAsia="Times New Roman"/>
    </w:rPr>
  </w:style>
  <w:style w:type="paragraph" w:customStyle="1" w:styleId="ui-icon16">
    <w:name w:val="ui-icon16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ui-icon17">
    <w:name w:val="ui-icon17"/>
    <w:basedOn w:val="Normal"/>
    <w:rsid w:val="00E0408E"/>
    <w:pPr>
      <w:spacing w:before="100" w:beforeAutospacing="1" w:after="100" w:afterAutospacing="1"/>
      <w:ind w:firstLine="7343"/>
    </w:pPr>
    <w:rPr>
      <w:rFonts w:eastAsia="Times New Roman"/>
    </w:rPr>
  </w:style>
  <w:style w:type="paragraph" w:customStyle="1" w:styleId="levelholderclass1">
    <w:name w:val="levelholderclass1"/>
    <w:basedOn w:val="Normal"/>
    <w:rsid w:val="00E0408E"/>
    <w:pPr>
      <w:shd w:val="clear" w:color="auto" w:fill="04A1C4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ltr1">
    <w:name w:val="ltr1"/>
    <w:basedOn w:val="Normal"/>
    <w:rsid w:val="00E0408E"/>
    <w:pPr>
      <w:spacing w:before="100" w:beforeAutospacing="1" w:after="100" w:afterAutospacing="1"/>
      <w:ind w:left="-12240"/>
    </w:pPr>
    <w:rPr>
      <w:rFonts w:eastAsia="Times New Roman"/>
    </w:rPr>
  </w:style>
  <w:style w:type="paragraph" w:customStyle="1" w:styleId="rtl1">
    <w:name w:val="rtl1"/>
    <w:basedOn w:val="Normal"/>
    <w:rsid w:val="00E0408E"/>
    <w:pPr>
      <w:spacing w:before="100" w:beforeAutospacing="1" w:after="100" w:afterAutospacing="1"/>
      <w:ind w:right="-12240"/>
    </w:pPr>
    <w:rPr>
      <w:rFonts w:eastAsia="Times New Roman"/>
    </w:rPr>
  </w:style>
  <w:style w:type="paragraph" w:customStyle="1" w:styleId="multilevelpushmenuinactive1">
    <w:name w:val="multilevelpushmenu_inactive1"/>
    <w:basedOn w:val="Normal"/>
    <w:rsid w:val="00E0408E"/>
    <w:pPr>
      <w:shd w:val="clear" w:color="auto" w:fill="04A1C4"/>
      <w:spacing w:before="100" w:beforeAutospacing="1" w:after="100" w:afterAutospacing="1"/>
    </w:pPr>
    <w:rPr>
      <w:rFonts w:eastAsia="Times New Roman"/>
    </w:rPr>
  </w:style>
  <w:style w:type="paragraph" w:customStyle="1" w:styleId="backitemclass1">
    <w:name w:val="backitemclass1"/>
    <w:basedOn w:val="Normal"/>
    <w:rsid w:val="00E0408E"/>
    <w:pPr>
      <w:pBdr>
        <w:top w:val="single" w:sz="6" w:space="5" w:color="295685"/>
      </w:pBdr>
      <w:shd w:val="clear" w:color="auto" w:fill="2E6196"/>
      <w:spacing w:before="100" w:beforeAutospacing="1" w:after="100" w:afterAutospacing="1"/>
    </w:pPr>
    <w:rPr>
      <w:rFonts w:eastAsia="Times New Roman"/>
    </w:rPr>
  </w:style>
  <w:style w:type="paragraph" w:customStyle="1" w:styleId="iconspacingltr1">
    <w:name w:val="iconspacing_ltr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iconspacingrtl1">
    <w:name w:val="iconspacing_rtl1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paragraph" w:customStyle="1" w:styleId="tooltipster-content1">
    <w:name w:val="tooltipster-content1"/>
    <w:basedOn w:val="Normal"/>
    <w:rsid w:val="00E0408E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21"/>
      <w:szCs w:val="21"/>
    </w:rPr>
  </w:style>
  <w:style w:type="paragraph" w:customStyle="1" w:styleId="tooltipster-arrow-border1">
    <w:name w:val="tooltipster-arrow-border1"/>
    <w:basedOn w:val="Normal"/>
    <w:rsid w:val="00E0408E"/>
    <w:pPr>
      <w:pBdr>
        <w:top w:val="single" w:sz="48" w:space="0" w:color="auto"/>
      </w:pBdr>
    </w:pPr>
    <w:rPr>
      <w:rFonts w:eastAsia="Times New Roman"/>
    </w:rPr>
  </w:style>
  <w:style w:type="paragraph" w:customStyle="1" w:styleId="tooltipster-arrow-border2">
    <w:name w:val="tooltipster-arrow-border2"/>
    <w:basedOn w:val="Normal"/>
    <w:rsid w:val="00E0408E"/>
    <w:pPr>
      <w:pBdr>
        <w:top w:val="single" w:sz="4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tooltipster-arrow-border3">
    <w:name w:val="tooltipster-arrow-border3"/>
    <w:basedOn w:val="Normal"/>
    <w:rsid w:val="00E0408E"/>
    <w:pPr>
      <w:pBdr>
        <w:top w:val="single" w:sz="4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tooltipster-arrow-border4">
    <w:name w:val="tooltipster-arrow-border4"/>
    <w:basedOn w:val="Normal"/>
    <w:rsid w:val="00E0408E"/>
    <w:pPr>
      <w:pBdr>
        <w:bottom w:val="single" w:sz="48" w:space="0" w:color="auto"/>
      </w:pBdr>
    </w:pPr>
    <w:rPr>
      <w:rFonts w:eastAsia="Times New Roman"/>
    </w:rPr>
  </w:style>
  <w:style w:type="paragraph" w:customStyle="1" w:styleId="tooltipster-arrow-border5">
    <w:name w:val="tooltipster-arrow-border5"/>
    <w:basedOn w:val="Normal"/>
    <w:rsid w:val="00E0408E"/>
    <w:pPr>
      <w:pBdr>
        <w:bottom w:val="single" w:sz="4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tooltipster-arrow-border6">
    <w:name w:val="tooltipster-arrow-border6"/>
    <w:basedOn w:val="Normal"/>
    <w:rsid w:val="00E0408E"/>
    <w:pPr>
      <w:pBdr>
        <w:bottom w:val="single" w:sz="4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tooltipster-arrow-border7">
    <w:name w:val="tooltipster-arrow-border7"/>
    <w:basedOn w:val="Normal"/>
    <w:rsid w:val="00E0408E"/>
    <w:pPr>
      <w:pBdr>
        <w:left w:val="single" w:sz="48" w:space="0" w:color="auto"/>
      </w:pBdr>
      <w:spacing w:after="100" w:afterAutospacing="1"/>
    </w:pPr>
    <w:rPr>
      <w:rFonts w:eastAsia="Times New Roman"/>
    </w:rPr>
  </w:style>
  <w:style w:type="paragraph" w:customStyle="1" w:styleId="tooltipster-arrow-border8">
    <w:name w:val="tooltipster-arrow-border8"/>
    <w:basedOn w:val="Normal"/>
    <w:rsid w:val="00E0408E"/>
    <w:pPr>
      <w:pBdr>
        <w:right w:val="single" w:sz="48" w:space="0" w:color="auto"/>
      </w:pBdr>
      <w:spacing w:after="100" w:afterAutospacing="1"/>
    </w:pPr>
    <w:rPr>
      <w:rFonts w:eastAsia="Times New Roman"/>
    </w:rPr>
  </w:style>
  <w:style w:type="paragraph" w:customStyle="1" w:styleId="tooltipster-content2">
    <w:name w:val="tooltipster-content2"/>
    <w:basedOn w:val="Normal"/>
    <w:rsid w:val="00E0408E"/>
    <w:pPr>
      <w:pBdr>
        <w:bottom w:val="single" w:sz="18" w:space="14" w:color="3399FF"/>
      </w:pBdr>
      <w:spacing w:before="100" w:beforeAutospacing="1" w:after="100" w:afterAutospacing="1" w:line="240" w:lineRule="atLeast"/>
    </w:pPr>
    <w:rPr>
      <w:rFonts w:ascii="Arial" w:eastAsia="Times New Roman" w:hAnsi="Arial" w:cs="Arial"/>
      <w:sz w:val="21"/>
      <w:szCs w:val="21"/>
    </w:rPr>
  </w:style>
  <w:style w:type="paragraph" w:customStyle="1" w:styleId="tooltipster-content3">
    <w:name w:val="tooltipster-content3"/>
    <w:basedOn w:val="Normal"/>
    <w:rsid w:val="00E0408E"/>
    <w:pPr>
      <w:pBdr>
        <w:bottom w:val="single" w:sz="18" w:space="0" w:color="3399FF"/>
      </w:pBdr>
      <w:spacing w:before="100" w:beforeAutospacing="1" w:after="100" w:afterAutospacing="1" w:line="240" w:lineRule="atLeast"/>
    </w:pPr>
    <w:rPr>
      <w:rFonts w:ascii="Arial" w:eastAsia="Times New Roman" w:hAnsi="Arial" w:cs="Arial"/>
      <w:sz w:val="21"/>
      <w:szCs w:val="21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E0408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E0408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path">
    <w:name w:val="path"/>
    <w:basedOn w:val="VarsaylanParagrafYazTipi"/>
    <w:rsid w:val="00E0408E"/>
  </w:style>
  <w:style w:type="character" w:customStyle="1" w:styleId="ui-dialog-title2">
    <w:name w:val="ui-dialog-title2"/>
    <w:basedOn w:val="VarsaylanParagrafYazTipi"/>
    <w:rsid w:val="00E0408E"/>
  </w:style>
  <w:style w:type="character" w:customStyle="1" w:styleId="ui-button-icon-primary">
    <w:name w:val="ui-button-icon-primary"/>
    <w:basedOn w:val="VarsaylanParagrafYazTipi"/>
    <w:rsid w:val="00E0408E"/>
  </w:style>
  <w:style w:type="character" w:customStyle="1" w:styleId="ui-button-text8">
    <w:name w:val="ui-button-text8"/>
    <w:basedOn w:val="VarsaylanParagrafYazTipi"/>
    <w:rsid w:val="00E0408E"/>
  </w:style>
  <w:style w:type="paragraph" w:customStyle="1" w:styleId="commontitledesc">
    <w:name w:val="commontitledesc"/>
    <w:basedOn w:val="Normal"/>
    <w:rsid w:val="00E0408E"/>
    <w:pPr>
      <w:spacing w:before="100" w:beforeAutospacing="1" w:after="100" w:afterAutospacing="1"/>
    </w:pPr>
    <w:rPr>
      <w:rFonts w:eastAsia="Times New Roman"/>
    </w:rPr>
  </w:style>
  <w:style w:type="character" w:customStyle="1" w:styleId="ui-dialog-title3">
    <w:name w:val="ui-dialog-title3"/>
    <w:basedOn w:val="VarsaylanParagrafYazTipi"/>
    <w:rsid w:val="00E0408E"/>
  </w:style>
  <w:style w:type="character" w:customStyle="1" w:styleId="highlight">
    <w:name w:val="highlight"/>
    <w:basedOn w:val="VarsaylanParagrafYazTipi"/>
    <w:rsid w:val="00C2369A"/>
  </w:style>
  <w:style w:type="paragraph" w:styleId="BalonMetni">
    <w:name w:val="Balloon Text"/>
    <w:basedOn w:val="Normal"/>
    <w:link w:val="BalonMetniChar"/>
    <w:uiPriority w:val="99"/>
    <w:semiHidden/>
    <w:unhideWhenUsed/>
    <w:rsid w:val="004301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1BA"/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contentright">
    <w:name w:val="contentright"/>
    <w:basedOn w:val="VarsaylanParagrafYazTipi"/>
    <w:rsid w:val="00060AE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60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60AE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col-sm-121">
    <w:name w:val="col-sm-121"/>
    <w:basedOn w:val="VarsaylanParagrafYazTipi"/>
    <w:rsid w:val="00C33E53"/>
  </w:style>
  <w:style w:type="character" w:customStyle="1" w:styleId="share-title">
    <w:name w:val="share-title"/>
    <w:basedOn w:val="VarsaylanParagrafYazTipi"/>
    <w:rsid w:val="00C42883"/>
  </w:style>
  <w:style w:type="character" w:customStyle="1" w:styleId="comment-count">
    <w:name w:val="comment-count"/>
    <w:basedOn w:val="VarsaylanParagrafYazTipi"/>
    <w:rsid w:val="00C42883"/>
  </w:style>
  <w:style w:type="character" w:customStyle="1" w:styleId="ver3">
    <w:name w:val="ver3"/>
    <w:basedOn w:val="VarsaylanParagrafYazTipi"/>
    <w:rsid w:val="008B01B3"/>
  </w:style>
  <w:style w:type="paragraph" w:customStyle="1" w:styleId="news-image-description-text">
    <w:name w:val="news-image-description-text"/>
    <w:basedOn w:val="Normal"/>
    <w:rsid w:val="00FE7305"/>
    <w:pPr>
      <w:spacing w:before="100" w:beforeAutospacing="1" w:after="100" w:afterAutospacing="1"/>
    </w:pPr>
    <w:rPr>
      <w:rFonts w:eastAsia="Times New Roman"/>
    </w:rPr>
  </w:style>
  <w:style w:type="paragraph" w:customStyle="1" w:styleId="mcenoneditable">
    <w:name w:val="mcenoneditable"/>
    <w:basedOn w:val="Normal"/>
    <w:rsid w:val="00C60449"/>
    <w:pPr>
      <w:spacing w:before="100" w:beforeAutospacing="1" w:after="100" w:afterAutospacing="1"/>
    </w:pPr>
    <w:rPr>
      <w:rFonts w:eastAsia="Times New Roman"/>
    </w:rPr>
  </w:style>
  <w:style w:type="character" w:customStyle="1" w:styleId="rhd-char">
    <w:name w:val="rhd-char"/>
    <w:basedOn w:val="VarsaylanParagrafYazTipi"/>
    <w:rsid w:val="00F26B66"/>
  </w:style>
  <w:style w:type="table" w:customStyle="1" w:styleId="TableGrid">
    <w:name w:val="TableGrid"/>
    <w:rsid w:val="008A32C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3064664683195468141gmail-msonospacing">
    <w:name w:val="m_3064664683195468141gmail-msonospacing"/>
    <w:basedOn w:val="Normal"/>
    <w:rsid w:val="003B3BF4"/>
    <w:pPr>
      <w:spacing w:before="100" w:beforeAutospacing="1" w:after="100" w:afterAutospacing="1"/>
    </w:pPr>
    <w:rPr>
      <w:rFonts w:eastAsia="Times New Roman"/>
    </w:rPr>
  </w:style>
  <w:style w:type="character" w:customStyle="1" w:styleId="rhd-time-box-text">
    <w:name w:val="rhd-time-box-text"/>
    <w:basedOn w:val="VarsaylanParagrafYazTipi"/>
    <w:rsid w:val="00F02F1F"/>
  </w:style>
  <w:style w:type="paragraph" w:customStyle="1" w:styleId="h4">
    <w:name w:val="h4"/>
    <w:basedOn w:val="Normal"/>
    <w:rsid w:val="009B0587"/>
    <w:pPr>
      <w:spacing w:before="100" w:beforeAutospacing="1" w:after="100" w:afterAutospacing="1"/>
    </w:pPr>
    <w:rPr>
      <w:rFonts w:eastAsia="Times New Roman"/>
    </w:rPr>
  </w:style>
  <w:style w:type="character" w:styleId="HTMLCite">
    <w:name w:val="HTML Cite"/>
    <w:basedOn w:val="VarsaylanParagrafYazTipi"/>
    <w:uiPriority w:val="99"/>
    <w:semiHidden/>
    <w:unhideWhenUsed/>
    <w:rsid w:val="009B0587"/>
    <w:rPr>
      <w:i/>
      <w:iCs/>
    </w:rPr>
  </w:style>
  <w:style w:type="character" w:customStyle="1" w:styleId="grame">
    <w:name w:val="grame"/>
    <w:basedOn w:val="VarsaylanParagrafYazTipi"/>
    <w:rsid w:val="00E6298B"/>
  </w:style>
  <w:style w:type="paragraph" w:customStyle="1" w:styleId="balk11pt0">
    <w:name w:val="balk11pt"/>
    <w:basedOn w:val="Normal"/>
    <w:rsid w:val="00E6298B"/>
    <w:pPr>
      <w:spacing w:before="100" w:beforeAutospacing="1" w:after="100" w:afterAutospacing="1"/>
    </w:pPr>
    <w:rPr>
      <w:rFonts w:eastAsia="Times New Roman"/>
    </w:rPr>
  </w:style>
  <w:style w:type="character" w:customStyle="1" w:styleId="spelle">
    <w:name w:val="spelle"/>
    <w:basedOn w:val="VarsaylanParagrafYazTipi"/>
    <w:rsid w:val="00E6298B"/>
  </w:style>
  <w:style w:type="paragraph" w:customStyle="1" w:styleId="ortabalkbold0">
    <w:name w:val="ortabalkbold"/>
    <w:basedOn w:val="Normal"/>
    <w:rsid w:val="00E6298B"/>
    <w:pPr>
      <w:spacing w:before="100" w:beforeAutospacing="1" w:after="100" w:afterAutospacing="1"/>
    </w:pPr>
    <w:rPr>
      <w:rFonts w:eastAsia="Times New Roman"/>
    </w:rPr>
  </w:style>
  <w:style w:type="paragraph" w:customStyle="1" w:styleId="metin0">
    <w:name w:val="metin"/>
    <w:basedOn w:val="Normal"/>
    <w:rsid w:val="00E6298B"/>
    <w:pPr>
      <w:spacing w:before="100" w:beforeAutospacing="1" w:after="100" w:afterAutospacing="1"/>
    </w:pPr>
    <w:rPr>
      <w:rFonts w:eastAsia="Times New Roman"/>
    </w:rPr>
  </w:style>
  <w:style w:type="character" w:customStyle="1" w:styleId="sepr">
    <w:name w:val="sepr"/>
    <w:basedOn w:val="VarsaylanParagrafYazTipi"/>
    <w:rsid w:val="00DD1500"/>
  </w:style>
  <w:style w:type="character" w:customStyle="1" w:styleId="Tarih1">
    <w:name w:val="Tarih1"/>
    <w:basedOn w:val="VarsaylanParagrafYazTipi"/>
    <w:rsid w:val="00DD1500"/>
  </w:style>
  <w:style w:type="paragraph" w:customStyle="1" w:styleId="mdbaslik">
    <w:name w:val="md_baslik"/>
    <w:basedOn w:val="Normal"/>
    <w:rsid w:val="008B272E"/>
    <w:pPr>
      <w:spacing w:before="100" w:beforeAutospacing="1" w:after="100" w:afterAutospacing="1"/>
    </w:pPr>
    <w:rPr>
      <w:rFonts w:eastAsia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976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9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9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6011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98606">
                                  <w:marLeft w:val="225"/>
                                  <w:marRight w:val="225"/>
                                  <w:marTop w:val="150"/>
                                  <w:marBottom w:val="150"/>
                                  <w:divBdr>
                                    <w:top w:val="single" w:sz="18" w:space="0" w:color="E6E6E6"/>
                                    <w:left w:val="single" w:sz="18" w:space="0" w:color="E6E6E6"/>
                                    <w:bottom w:val="single" w:sz="18" w:space="0" w:color="E6E6E6"/>
                                    <w:right w:val="single" w:sz="18" w:space="0" w:color="E6E6E6"/>
                                  </w:divBdr>
                                </w:div>
                                <w:div w:id="5471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61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0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10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1A2C3E"/>
                                      </w:divBdr>
                                    </w:div>
                                    <w:div w:id="46558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1A2C3E"/>
                                      </w:divBdr>
                                    </w:div>
                                  </w:divsChild>
                                </w:div>
                                <w:div w:id="95853026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0652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24533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98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95621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463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2446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23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19421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9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488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85279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8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7333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817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34428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2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92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36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47911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81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41165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4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108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5998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0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6962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9576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12607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8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7946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0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8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80381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9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28103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155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0406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96701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9853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6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6877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5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8617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436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83718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8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85130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2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4839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34482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81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09050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247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03095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77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91398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87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9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83206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30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94160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8831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2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82255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1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41029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64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8677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37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51855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3043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78541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05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1346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275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2239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47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20411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08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7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1963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5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10875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3241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781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9834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1764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89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38379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72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5322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79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5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71234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25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85282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178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12114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9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76099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30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5457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63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8180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5568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5915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58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0807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10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91116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27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5653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719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18694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8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50378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131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7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47664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8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71342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473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8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49880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85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2132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899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07092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24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7592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913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88133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4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1980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764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57004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11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41692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177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03738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70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22921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101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0947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59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3437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81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79629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9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35758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519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29409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7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20901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303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93317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8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16870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18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48346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27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66518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577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92229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4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9428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337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45452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3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53967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27745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77689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31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4693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49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71821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9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2719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3045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9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35935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73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26969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2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977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9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79517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83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13108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655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93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72251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15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67403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2177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8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4430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3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42851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109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0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80231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89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6237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0113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77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3678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7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68381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20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7506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1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9440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779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59875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74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87209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5984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839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5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47428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7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38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2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6274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12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2001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6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0491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9622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3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5834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755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06214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11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20477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9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5813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62135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651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7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71527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15146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42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4838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0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88220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18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6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56140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24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92138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85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4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8980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30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44099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865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9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5074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6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33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2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9699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5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472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792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6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0744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58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2002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9659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5736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1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58103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3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280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06991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4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3438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504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7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50844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4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02955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701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6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7643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18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52862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341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49533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01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49179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6069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793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6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23307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331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5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3004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69642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770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29295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90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03287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014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7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79367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63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6142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BFBFB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2299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  <w:div w:id="12150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1" w:color="1A2C3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07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91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8" w:color="CCCCCC"/>
                <w:bottom w:val="single" w:sz="2" w:space="0" w:color="CCCCCC"/>
                <w:right w:val="single" w:sz="2" w:space="0" w:color="CCCCCC"/>
              </w:divBdr>
              <w:divsChild>
                <w:div w:id="13965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7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8106">
              <w:marLeft w:val="0"/>
              <w:marRight w:val="0"/>
              <w:marTop w:val="22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34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4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7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1076">
                  <w:marLeft w:val="-150"/>
                  <w:marRight w:val="-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90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1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9469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761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6370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27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98067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94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2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7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19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1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72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9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5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2354">
                                          <w:marLeft w:val="-12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5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49853066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9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8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93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4013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634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9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87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6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781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2513">
                  <w:marLeft w:val="0"/>
                  <w:marRight w:val="0"/>
                  <w:marTop w:val="210"/>
                  <w:marBottom w:val="210"/>
                  <w:divBdr>
                    <w:top w:val="single" w:sz="6" w:space="31" w:color="D7D7D7"/>
                    <w:left w:val="single" w:sz="6" w:space="31" w:color="D7D7D7"/>
                    <w:bottom w:val="single" w:sz="6" w:space="31" w:color="D7D7D7"/>
                    <w:right w:val="single" w:sz="6" w:space="31" w:color="D7D7D7"/>
                  </w:divBdr>
                  <w:divsChild>
                    <w:div w:id="3807141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3200">
                          <w:marLeft w:val="30"/>
                          <w:marRight w:val="3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68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0" w:color="C71A1B"/>
                            <w:right w:val="none" w:sz="0" w:space="0" w:color="auto"/>
                          </w:divBdr>
                        </w:div>
                        <w:div w:id="5328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10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173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903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51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50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0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92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2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2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4714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5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1483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8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9361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958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4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61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9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87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7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0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63135">
                                          <w:marLeft w:val="-12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2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1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2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52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382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43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5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46948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5621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64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0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6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378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2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4620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6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170965">
                                                          <w:marLeft w:val="-24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000000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5888546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87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94898">
                                                          <w:marLeft w:val="-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53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1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23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4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0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6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C71A1B"/>
                                <w:right w:val="none" w:sz="0" w:space="0" w:color="auto"/>
                              </w:divBdr>
                            </w:div>
                            <w:div w:id="9080730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1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29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974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246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25485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4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6765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5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77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93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764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67295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6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9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98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2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49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73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10086219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9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6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610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870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04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017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87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382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0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499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5344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4228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30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7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62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91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09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7C6E8"/>
                            <w:left w:val="single" w:sz="6" w:space="0" w:color="B7C6E8"/>
                            <w:bottom w:val="single" w:sz="6" w:space="0" w:color="B7C6E8"/>
                            <w:right w:val="single" w:sz="6" w:space="0" w:color="B7C6E8"/>
                          </w:divBdr>
                          <w:divsChild>
                            <w:div w:id="15701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9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78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1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04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3335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6651">
                  <w:marLeft w:val="-150"/>
                  <w:marRight w:val="-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850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62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965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786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0008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88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7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0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2400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5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91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56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7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0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39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23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39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2887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69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63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76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751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281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44999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2530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1710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8517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1292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8924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6998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0092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8134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8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68073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941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71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077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15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4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69265">
                                          <w:marLeft w:val="-356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05422718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444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30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2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2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9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4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4645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2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9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339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6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0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45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1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1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2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85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08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0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6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6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7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5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93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44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3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1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0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05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55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single" w:sz="6" w:space="18" w:color="E0301E"/>
                    <w:bottom w:val="none" w:sz="0" w:space="8" w:color="auto"/>
                    <w:right w:val="none" w:sz="0" w:space="18" w:color="auto"/>
                  </w:divBdr>
                </w:div>
              </w:divsChild>
            </w:div>
          </w:divsChild>
        </w:div>
        <w:div w:id="2244914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DBDBD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46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1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2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4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96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4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254">
                  <w:marLeft w:val="0"/>
                  <w:marRight w:val="0"/>
                  <w:marTop w:val="210"/>
                  <w:marBottom w:val="210"/>
                  <w:divBdr>
                    <w:top w:val="single" w:sz="6" w:space="31" w:color="D7D7D7"/>
                    <w:left w:val="single" w:sz="6" w:space="31" w:color="D7D7D7"/>
                    <w:bottom w:val="single" w:sz="6" w:space="31" w:color="D7D7D7"/>
                    <w:right w:val="single" w:sz="6" w:space="31" w:color="D7D7D7"/>
                  </w:divBdr>
                  <w:divsChild>
                    <w:div w:id="988940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9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31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8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77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379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3459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640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0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4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4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0" w:color="C71A1B"/>
                            <w:right w:val="none" w:sz="0" w:space="0" w:color="auto"/>
                          </w:divBdr>
                        </w:div>
                        <w:div w:id="16031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C71A1B"/>
            <w:right w:val="none" w:sz="0" w:space="0" w:color="auto"/>
          </w:divBdr>
        </w:div>
        <w:div w:id="148454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70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00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342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154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2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7302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8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77341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872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7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5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27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3852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81013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80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365322">
                                                          <w:marLeft w:val="-454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000000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47609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0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455585">
                                                          <w:marLeft w:val="-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1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3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6583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9804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0" w:color="A5D4EB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10359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0" w:color="E84C3D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58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7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0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3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8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7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34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23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3113">
                                          <w:marLeft w:val="-12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16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0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558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9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96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6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9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9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3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70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3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6610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76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128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883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215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006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360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4920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49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168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2339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4738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991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4080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33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113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060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1728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04310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107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7131690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0681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00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2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3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394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95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18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42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862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36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3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015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58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384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6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210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8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82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338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7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1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4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969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7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19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2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5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7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0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9" w:color="E2E2E2"/>
            <w:right w:val="none" w:sz="0" w:space="0" w:color="auto"/>
          </w:divBdr>
        </w:div>
        <w:div w:id="1032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395">
          <w:marLeft w:val="0"/>
          <w:marRight w:val="0"/>
          <w:marTop w:val="0"/>
          <w:marBottom w:val="0"/>
          <w:divBdr>
            <w:top w:val="none" w:sz="0" w:space="0" w:color="3399FF"/>
            <w:left w:val="none" w:sz="0" w:space="0" w:color="3399FF"/>
            <w:bottom w:val="none" w:sz="0" w:space="0" w:color="3399FF"/>
            <w:right w:val="none" w:sz="0" w:space="0" w:color="3399FF"/>
          </w:divBdr>
          <w:divsChild>
            <w:div w:id="19710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097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19750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9045">
          <w:marLeft w:val="0"/>
          <w:marRight w:val="0"/>
          <w:marTop w:val="0"/>
          <w:marBottom w:val="0"/>
          <w:divBdr>
            <w:top w:val="none" w:sz="0" w:space="0" w:color="3399FF"/>
            <w:left w:val="none" w:sz="0" w:space="0" w:color="3399FF"/>
            <w:bottom w:val="none" w:sz="0" w:space="0" w:color="3399FF"/>
            <w:right w:val="none" w:sz="0" w:space="0" w:color="3399FF"/>
          </w:divBdr>
          <w:divsChild>
            <w:div w:id="4478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561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838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4091">
          <w:marLeft w:val="0"/>
          <w:marRight w:val="0"/>
          <w:marTop w:val="0"/>
          <w:marBottom w:val="0"/>
          <w:divBdr>
            <w:top w:val="none" w:sz="0" w:space="0" w:color="3399FF"/>
            <w:left w:val="none" w:sz="0" w:space="0" w:color="3399FF"/>
            <w:bottom w:val="none" w:sz="0" w:space="0" w:color="3399FF"/>
            <w:right w:val="none" w:sz="0" w:space="0" w:color="3399FF"/>
          </w:divBdr>
          <w:divsChild>
            <w:div w:id="15157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6684">
          <w:marLeft w:val="0"/>
          <w:marRight w:val="0"/>
          <w:marTop w:val="0"/>
          <w:marBottom w:val="0"/>
          <w:divBdr>
            <w:top w:val="none" w:sz="0" w:space="0" w:color="3399FF"/>
            <w:left w:val="none" w:sz="0" w:space="0" w:color="3399FF"/>
            <w:bottom w:val="none" w:sz="0" w:space="0" w:color="3399FF"/>
            <w:right w:val="none" w:sz="0" w:space="0" w:color="3399FF"/>
          </w:divBdr>
          <w:divsChild>
            <w:div w:id="21280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9037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2594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9465">
          <w:marLeft w:val="0"/>
          <w:marRight w:val="0"/>
          <w:marTop w:val="0"/>
          <w:marBottom w:val="0"/>
          <w:divBdr>
            <w:top w:val="none" w:sz="0" w:space="0" w:color="3399FF"/>
            <w:left w:val="none" w:sz="0" w:space="0" w:color="3399FF"/>
            <w:bottom w:val="none" w:sz="0" w:space="0" w:color="3399FF"/>
            <w:right w:val="none" w:sz="0" w:space="0" w:color="3399FF"/>
          </w:divBdr>
          <w:divsChild>
            <w:div w:id="9814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776605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15527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66408">
          <w:marLeft w:val="0"/>
          <w:marRight w:val="0"/>
          <w:marTop w:val="0"/>
          <w:marBottom w:val="0"/>
          <w:divBdr>
            <w:top w:val="none" w:sz="0" w:space="0" w:color="3399FF"/>
            <w:left w:val="none" w:sz="0" w:space="0" w:color="3399FF"/>
            <w:bottom w:val="none" w:sz="0" w:space="0" w:color="3399FF"/>
            <w:right w:val="none" w:sz="0" w:space="0" w:color="3399FF"/>
          </w:divBdr>
          <w:divsChild>
            <w:div w:id="9525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7271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20811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8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2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00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84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1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1435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9868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9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73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48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30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00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12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5E5E5"/>
                              </w:divBdr>
                              <w:divsChild>
                                <w:div w:id="10037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5E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65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079">
                                  <w:marLeft w:val="0"/>
                                  <w:marRight w:val="3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780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22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30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4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6219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1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07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93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64305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8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35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1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01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3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8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14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5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99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4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4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5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5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5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00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0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8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17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9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59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2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0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0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5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73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63484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1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02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5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0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41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90306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1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6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8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8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63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719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75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2169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5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12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2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2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73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089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63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51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6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8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4621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80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6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6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81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54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3037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73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49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0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5C5C5"/>
                                    <w:right w:val="none" w:sz="0" w:space="0" w:color="auto"/>
                                  </w:divBdr>
                                  <w:divsChild>
                                    <w:div w:id="174502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1319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8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FFFFF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37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FFFFF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1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27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04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8732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699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611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7267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221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1137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27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83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1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77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97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2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80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0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42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32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29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10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8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1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8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28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6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07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8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FFFFFF"/>
                                                <w:left w:val="single" w:sz="36" w:space="0" w:color="FFFFFF"/>
                                                <w:bottom w:val="single" w:sz="36" w:space="0" w:color="FFFFFF"/>
                                                <w:right w:val="single" w:sz="36" w:space="0" w:color="FFFFFF"/>
                                              </w:divBdr>
                                              <w:divsChild>
                                                <w:div w:id="210718536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9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65449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6051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791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81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6312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83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5440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67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22708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08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16467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50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25748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09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5251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1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7854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24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43178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5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95701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09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42371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3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2493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89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73300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28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5C5C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56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41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9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8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28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96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4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97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4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52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15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836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4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6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1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10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10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5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39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0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75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73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5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43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010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94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69427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509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1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7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74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2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0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41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1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52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1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7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6347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2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9547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9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0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0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22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11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30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15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76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2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7772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67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11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830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908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0021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8664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6934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182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91839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833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09340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91692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94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1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0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7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16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83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kur.gov.tr/isveren/kisa-calisma-odenegi/basvuru-icin-gerekli-belgeler-ve-il-iletisim-adresler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kur.gov.tr/isveren/kisa-calisma-odenegi/basvuru-icin-gerekli-belgeler-ve-il-iletisim-adresler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kur.gov.tr/sikca-sorulan-sorular/kisa-calisma-odeneg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10A7-2ACD-42BD-B386-145EADD8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KARABIYIK</dc:creator>
  <cp:keywords/>
  <dc:description/>
  <cp:lastModifiedBy>Ahmet KARABIYIK</cp:lastModifiedBy>
  <cp:revision>3</cp:revision>
  <cp:lastPrinted>2019-02-18T14:48:00Z</cp:lastPrinted>
  <dcterms:created xsi:type="dcterms:W3CDTF">2020-04-05T19:21:00Z</dcterms:created>
  <dcterms:modified xsi:type="dcterms:W3CDTF">2020-04-05T19:23:00Z</dcterms:modified>
</cp:coreProperties>
</file>